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5B161A" w:rsidRDefault="0074696E" w:rsidP="00480599">
      <w:pPr>
        <w:pStyle w:val="Sectionbreakfirstpage"/>
        <w:rPr>
          <w:rFonts w:ascii="Myanmar Text" w:hAnsi="Myanmar Text" w:cs="Myanmar Text"/>
          <w:sz w:val="20"/>
        </w:rPr>
      </w:pPr>
    </w:p>
    <w:p w14:paraId="04C46F77" w14:textId="77777777" w:rsidR="00A62D44" w:rsidRPr="005B161A" w:rsidRDefault="00BC63D9" w:rsidP="00480599">
      <w:pPr>
        <w:pStyle w:val="Sectionbreakfirstpage"/>
        <w:rPr>
          <w:rFonts w:ascii="Myanmar Text" w:hAnsi="Myanmar Text" w:cs="Myanmar Text"/>
          <w:sz w:val="20"/>
        </w:rPr>
        <w:sectPr w:rsidR="00A62D44" w:rsidRPr="005B161A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5B161A">
        <w:rPr>
          <w:rFonts w:ascii="Myanmar Text" w:hAnsi="Myanmar Text" w:cs="Myanmar Text"/>
          <w:sz w:val="20"/>
          <w:lang w:eastAsia="zh-TW"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5B161A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6FFF2B86" w:rsidR="003B5733" w:rsidRPr="005B161A" w:rsidRDefault="00480599" w:rsidP="00480599">
            <w:pPr>
              <w:pStyle w:val="Documenttitle"/>
              <w:spacing w:line="240" w:lineRule="auto"/>
              <w:rPr>
                <w:rFonts w:ascii="Myanmar Text" w:hAnsi="Myanmar Text" w:cs="Myanmar Text"/>
                <w:szCs w:val="48"/>
              </w:rPr>
            </w:pPr>
            <w:r w:rsidRPr="005B161A">
              <w:rPr>
                <w:rFonts w:ascii="Myanmar Text" w:hAnsi="Myanmar Text" w:cs="Myanmar Text"/>
                <w:bCs/>
                <w:szCs w:val="48"/>
                <w:cs/>
                <w:lang w:bidi="my-MM"/>
              </w:rPr>
              <w:t>သူၣ်ညိးတၢ်ဆါ</w:t>
            </w:r>
            <w:r w:rsidR="001E0D78" w:rsidRPr="005B161A">
              <w:rPr>
                <w:rFonts w:ascii="Myanmar Text" w:hAnsi="Myanmar Text" w:cs="Myanmar Text"/>
                <w:szCs w:val="48"/>
              </w:rPr>
              <w:t xml:space="preserve"> </w:t>
            </w:r>
            <w:r w:rsidR="00A17A42" w:rsidRPr="005B161A">
              <w:rPr>
                <w:rFonts w:ascii="Myanmar Text" w:hAnsi="Myanmar Text" w:cs="Myanmar Text"/>
                <w:szCs w:val="48"/>
              </w:rPr>
              <w:t>B</w:t>
            </w:r>
            <w:r w:rsidR="001E0D78" w:rsidRPr="005B161A">
              <w:rPr>
                <w:rFonts w:ascii="Myanmar Text" w:hAnsi="Myanmar Text" w:cs="Myanmar Text"/>
                <w:szCs w:val="48"/>
              </w:rPr>
              <w:t xml:space="preserve"> </w:t>
            </w:r>
            <w:r w:rsidRPr="005B161A">
              <w:rPr>
                <w:rFonts w:ascii="Myanmar Text" w:hAnsi="Myanmar Text" w:cs="Myanmar Text"/>
                <w:bCs/>
                <w:szCs w:val="48"/>
                <w:cs/>
                <w:lang w:bidi="my-MM"/>
              </w:rPr>
              <w:t>တၢ်ဆဲးကသံၣ်ဒီသဒၢဖဲတၢ်အိၣ်ဖျဲၣ်ထီၣ်</w:t>
            </w:r>
          </w:p>
        </w:tc>
      </w:tr>
      <w:tr w:rsidR="003B5733" w:rsidRPr="005B161A" w14:paraId="6EE26A56" w14:textId="77777777" w:rsidTr="00B07FF7">
        <w:tc>
          <w:tcPr>
            <w:tcW w:w="10348" w:type="dxa"/>
          </w:tcPr>
          <w:p w14:paraId="76A68FAA" w14:textId="6DC39F77" w:rsidR="003B5733" w:rsidRPr="005B161A" w:rsidRDefault="00480599" w:rsidP="00480599">
            <w:pPr>
              <w:pStyle w:val="Documentsubtitle"/>
              <w:rPr>
                <w:rFonts w:ascii="Myanmar Text" w:hAnsi="Myanmar Text" w:cs="Myanmar Text"/>
                <w:szCs w:val="32"/>
              </w:rPr>
            </w:pPr>
            <w:r w:rsidRPr="005B161A">
              <w:rPr>
                <w:rFonts w:ascii="Myanmar Text" w:hAnsi="Myanmar Text" w:cs="Myanmar Text"/>
                <w:szCs w:val="32"/>
                <w:cs/>
                <w:lang w:bidi="my-MM"/>
              </w:rPr>
              <w:t>တၢ်ဂ့ၢ်တၢ်ကျိၤလၢမိၢ်လၢအိၣ်ဒီးဟုးသးအဂီၢ်</w:t>
            </w:r>
          </w:p>
        </w:tc>
      </w:tr>
    </w:tbl>
    <w:p w14:paraId="12565F7A" w14:textId="77777777" w:rsidR="00A17A42" w:rsidRPr="005B161A" w:rsidRDefault="00A17A42" w:rsidP="00480599">
      <w:pPr>
        <w:pStyle w:val="Bannermarking"/>
        <w:spacing w:line="240" w:lineRule="auto"/>
        <w:rPr>
          <w:rFonts w:ascii="Myanmar Text" w:hAnsi="Myanmar Text" w:cs="Myanmar Text"/>
          <w:sz w:val="20"/>
        </w:rPr>
        <w:sectPr w:rsidR="00A17A42" w:rsidRPr="005B161A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35273E78" w:rsidR="00C323E0" w:rsidRPr="005B161A" w:rsidRDefault="00480599" w:rsidP="00480599">
      <w:pPr>
        <w:pStyle w:val="Introtext"/>
        <w:spacing w:line="240" w:lineRule="auto"/>
        <w:rPr>
          <w:rFonts w:ascii="Myanmar Text" w:hAnsi="Myanmar Text" w:cs="Myanmar Text"/>
          <w:szCs w:val="24"/>
        </w:rPr>
      </w:pPr>
      <w:r w:rsidRPr="005B161A">
        <w:rPr>
          <w:rFonts w:ascii="Myanmar Text" w:hAnsi="Myanmar Text" w:cs="Myanmar Text"/>
          <w:szCs w:val="24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4"/>
        </w:rPr>
        <w:t xml:space="preserve"> </w:t>
      </w:r>
      <w:r w:rsidR="00605069" w:rsidRPr="005B161A">
        <w:rPr>
          <w:rFonts w:ascii="Myanmar Text" w:hAnsi="Myanmar Text" w:cs="Myanmar Text"/>
          <w:szCs w:val="24"/>
        </w:rPr>
        <w:t>B</w:t>
      </w:r>
      <w:r w:rsidR="001E0D78" w:rsidRPr="005B161A">
        <w:rPr>
          <w:rFonts w:ascii="Myanmar Text" w:hAnsi="Myanmar Text" w:cs="Myanmar Text"/>
          <w:szCs w:val="24"/>
        </w:rPr>
        <w:t xml:space="preserve"> </w:t>
      </w:r>
      <w:r w:rsidRPr="005B161A">
        <w:rPr>
          <w:rFonts w:ascii="Myanmar Text" w:hAnsi="Myanmar Text" w:cs="Myanmar Text"/>
          <w:szCs w:val="24"/>
          <w:cs/>
          <w:lang w:bidi="my-MM"/>
        </w:rPr>
        <w:t>ကသံၣ်ဒီသဒၢ</w:t>
      </w:r>
      <w:r w:rsidRPr="005B161A">
        <w:rPr>
          <w:rFonts w:ascii="Myanmar Text" w:hAnsi="Myanmar Text" w:cs="Myanmar Text"/>
          <w:szCs w:val="24"/>
        </w:rPr>
        <w:t xml:space="preserve"> </w:t>
      </w:r>
      <w:r w:rsidRPr="005B161A">
        <w:rPr>
          <w:rFonts w:ascii="Myanmar Text" w:hAnsi="Myanmar Text" w:cs="Myanmar Text"/>
          <w:szCs w:val="24"/>
          <w:cs/>
          <w:lang w:bidi="my-MM"/>
        </w:rPr>
        <w:t>ဒီသဒၢနဖိလၢသးသမူ</w:t>
      </w:r>
      <w:r w:rsidRPr="005B161A">
        <w:rPr>
          <w:rFonts w:ascii="Myanmar Text" w:hAnsi="Myanmar Text" w:cs="Myanmar Text"/>
          <w:szCs w:val="24"/>
        </w:rPr>
        <w:t>-</w:t>
      </w:r>
      <w:r w:rsidRPr="005B161A">
        <w:rPr>
          <w:rFonts w:ascii="Myanmar Text" w:hAnsi="Myanmar Text" w:cs="Myanmar Text"/>
          <w:szCs w:val="24"/>
          <w:cs/>
          <w:lang w:bidi="my-MM"/>
        </w:rPr>
        <w:t>ဒီစိၤတၢ်ဆူးတၢ်ဆါ</w:t>
      </w:r>
      <w:r w:rsidR="00436412" w:rsidRPr="005B161A">
        <w:rPr>
          <w:rFonts w:ascii="Myanmar Text" w:hAnsi="Myanmar Text" w:cs="Myanmar Text"/>
          <w:szCs w:val="24"/>
        </w:rPr>
        <w:t>,</w:t>
      </w:r>
      <w:r w:rsidR="001E0D78" w:rsidRPr="005B161A">
        <w:rPr>
          <w:rFonts w:ascii="Myanmar Text" w:hAnsi="Myanmar Text" w:cs="Myanmar Text"/>
          <w:szCs w:val="24"/>
        </w:rPr>
        <w:t xml:space="preserve"> </w:t>
      </w:r>
      <w:r w:rsidRPr="005B161A">
        <w:rPr>
          <w:rFonts w:ascii="Myanmar Text" w:hAnsi="Myanmar Text" w:cs="Myanmar Text"/>
          <w:szCs w:val="24"/>
          <w:cs/>
          <w:lang w:bidi="my-MM"/>
        </w:rPr>
        <w:t>သူၣ်တၢ်ဆါဒီးသူၣ်ခဲစၢၣ်နးနးကလဲာ်သ့န့ၣ်လီၤ</w:t>
      </w:r>
      <w:r w:rsidR="00A17A42" w:rsidRPr="005B161A">
        <w:rPr>
          <w:rFonts w:ascii="Myanmar Text" w:hAnsi="Myanmar Text" w:cs="Myanmar Text"/>
          <w:szCs w:val="24"/>
        </w:rPr>
        <w:t>.</w:t>
      </w:r>
    </w:p>
    <w:p w14:paraId="20459C07" w14:textId="708F2C9F" w:rsidR="00A17A42" w:rsidRPr="005B161A" w:rsidRDefault="00480599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t>ဘၣ်မနုၤအဃိ</w:t>
      </w:r>
      <w:r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ယဖိလိၣ်ဘၣ်သူၣ်ညိးတၢ်ဆါ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="00A17A42" w:rsidRPr="005B161A">
        <w:rPr>
          <w:rFonts w:ascii="Myanmar Text" w:hAnsi="Myanmar Text" w:cs="Myanmar Text"/>
          <w:b/>
          <w:szCs w:val="36"/>
          <w:lang w:bidi="my-MM"/>
        </w:rPr>
        <w:t>B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ကသံၣ်ဒီသဒၢဖဲအိၣ်ဖျဲၣ်ထီၣ်အခါ</w:t>
      </w:r>
      <w:r w:rsidR="003702E9" w:rsidRPr="005B161A">
        <w:rPr>
          <w:rFonts w:ascii="Myanmar Text" w:hAnsi="Myanmar Text" w:cs="Myanmar Text"/>
          <w:b/>
          <w:szCs w:val="36"/>
          <w:cs/>
          <w:lang w:bidi="my-MM"/>
        </w:rPr>
        <w:t>န့ၣ်လဲၣ်</w:t>
      </w:r>
      <w:r w:rsidRPr="005B161A">
        <w:rPr>
          <w:rFonts w:ascii="Myanmar Text" w:hAnsi="Myanmar Text" w:cs="Myanmar Text"/>
          <w:b/>
          <w:szCs w:val="36"/>
          <w:lang w:bidi="my-MM"/>
        </w:rPr>
        <w:t>.</w:t>
      </w:r>
    </w:p>
    <w:p w14:paraId="1EF9C6F8" w14:textId="1188146F" w:rsidR="00A17A42" w:rsidRPr="005B161A" w:rsidRDefault="00480599" w:rsidP="00732F6A">
      <w:pPr>
        <w:pStyle w:val="Body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တၢ်ဟ့ၣ်ကူၣ်လၢတၢ်ကဆဲးန့ၢ်ကသံၣ်ဒီသဒၢဖဲအိၣ်ဖျဲၣ်ထီၣ်</w:t>
      </w:r>
      <w:r w:rsidRPr="005B161A">
        <w:rPr>
          <w:rFonts w:ascii="Myanmar Text" w:hAnsi="Myanmar Text" w:cs="Myanmar Text"/>
          <w:szCs w:val="21"/>
        </w:rPr>
        <w:t xml:space="preserve"> 24 </w:t>
      </w:r>
      <w:r w:rsidRPr="005B161A">
        <w:rPr>
          <w:rFonts w:ascii="Myanmar Text" w:hAnsi="Myanmar Text" w:cs="Myanmar Text"/>
          <w:szCs w:val="21"/>
          <w:cs/>
          <w:lang w:bidi="my-MM"/>
        </w:rPr>
        <w:t>နၣ်ရံၣ်အတီၢ်ပူၤလၢက</w:t>
      </w:r>
      <w:r w:rsidRPr="005B161A">
        <w:rPr>
          <w:rFonts w:ascii="Myanmar Text" w:hAnsi="Myanmar Text" w:cs="Myanmar Text"/>
          <w:szCs w:val="21"/>
        </w:rPr>
        <w:t>-</w:t>
      </w:r>
    </w:p>
    <w:p w14:paraId="07B4DF7C" w14:textId="362A504D" w:rsidR="00A17A42" w:rsidRPr="005B161A" w:rsidRDefault="00480599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ဒီသဒၢတၢ်ဆါရၤလီၤသးလၢမိၢ်ဆူအဖိအအိၣ်</w:t>
      </w:r>
      <w:r w:rsidR="00592163" w:rsidRPr="005B161A">
        <w:rPr>
          <w:rFonts w:ascii="Myanmar Text" w:hAnsi="Myanmar Text" w:cs="Myanmar Text"/>
          <w:szCs w:val="21"/>
        </w:rPr>
        <w:t>,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မ့တမ့ၢ်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လၢပှၤလၢ</w:t>
      </w:r>
      <w:r w:rsidR="003702E9" w:rsidRPr="005B161A">
        <w:rPr>
          <w:rFonts w:ascii="Myanmar Text" w:hAnsi="Myanmar Text" w:cs="Myanmar Text"/>
          <w:szCs w:val="21"/>
          <w:cs/>
          <w:lang w:bidi="my-MM"/>
        </w:rPr>
        <w:t>အိၣ်ဒီး</w:t>
      </w:r>
      <w:r w:rsidR="003702E9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တၢ်ဆါဘၣ်ဂာ်လၢအိၣ်ဘူး</w:t>
      </w:r>
      <w:r w:rsidR="003323EE" w:rsidRPr="005B161A">
        <w:rPr>
          <w:rFonts w:ascii="Myanmar Text" w:hAnsi="Myanmar Text" w:cs="Myanmar Text"/>
          <w:szCs w:val="21"/>
          <w:cs/>
          <w:lang w:val="en-US" w:bidi="my-MM"/>
        </w:rPr>
        <w:t>ဘူးတံၢ်</w:t>
      </w:r>
      <w:r w:rsidRPr="005B161A">
        <w:rPr>
          <w:rFonts w:ascii="Myanmar Text" w:hAnsi="Myanmar Text" w:cs="Myanmar Text"/>
          <w:szCs w:val="21"/>
          <w:cs/>
          <w:lang w:bidi="my-MM"/>
        </w:rPr>
        <w:t>တံၢ်လိာ်သးအ</w:t>
      </w:r>
      <w:r w:rsidR="003702E9" w:rsidRPr="005B161A">
        <w:rPr>
          <w:rFonts w:ascii="Myanmar Text" w:hAnsi="Myanmar Text" w:cs="Myanmar Text"/>
          <w:szCs w:val="21"/>
          <w:cs/>
          <w:lang w:bidi="my-MM"/>
        </w:rPr>
        <w:t>အိၣ်</w:t>
      </w:r>
    </w:p>
    <w:p w14:paraId="49490881" w14:textId="1CF1D9B0" w:rsidR="00A17A42" w:rsidRPr="005B161A" w:rsidRDefault="00480599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မၤစှၤလီၤတၢ်လီၤဘၣ်ယိၣ်လၢနဖိကအိၣ်ထီၣ်ဒီးသူၣ်ညိးတၢ်ဆါ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</w:rPr>
        <w:t xml:space="preserve">B </w:t>
      </w:r>
      <w:r w:rsidR="003702E9" w:rsidRPr="005B161A">
        <w:rPr>
          <w:rFonts w:ascii="Myanmar Text" w:hAnsi="Myanmar Text" w:cs="Myanmar Text"/>
          <w:szCs w:val="21"/>
          <w:cs/>
          <w:lang w:bidi="my-MM"/>
        </w:rPr>
        <w:t>တၢ်ဆါထၢ</w:t>
      </w:r>
      <w:r w:rsidRPr="005B161A">
        <w:rPr>
          <w:rFonts w:ascii="Myanmar Text" w:hAnsi="Myanmar Text" w:cs="Myanmar Text"/>
          <w:szCs w:val="21"/>
        </w:rPr>
        <w:t>.</w:t>
      </w:r>
    </w:p>
    <w:p w14:paraId="311A5CC1" w14:textId="760EEB9A" w:rsidR="00183652" w:rsidRPr="005B161A" w:rsidRDefault="00480599" w:rsidP="00732F6A">
      <w:pPr>
        <w:pStyle w:val="Bodyafterbullets"/>
        <w:spacing w:before="0"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</w:t>
      </w:r>
      <w:r w:rsidR="003D67E5" w:rsidRPr="005B161A">
        <w:rPr>
          <w:rFonts w:ascii="Myanmar Text" w:hAnsi="Myanmar Text" w:cs="Myanmar Text"/>
          <w:szCs w:val="21"/>
          <w:cs/>
          <w:lang w:bidi="my-MM"/>
        </w:rPr>
        <w:t>က</w:t>
      </w:r>
      <w:r w:rsidRPr="005B161A">
        <w:rPr>
          <w:rFonts w:ascii="Myanmar Text" w:hAnsi="Myanmar Text" w:cs="Myanmar Text"/>
          <w:szCs w:val="21"/>
          <w:cs/>
          <w:lang w:bidi="my-MM"/>
        </w:rPr>
        <w:t>ဆဲးန့ၢ်ကသံၣ်ဒီသဒၢအံၤဖဲအိၣ်ဖျဲၣ်ထီၣ်သီအခီၣ်ထံး</w:t>
      </w:r>
      <w:r w:rsidRPr="005B161A">
        <w:rPr>
          <w:rFonts w:ascii="Myanmar Text" w:hAnsi="Myanmar Text" w:cs="Myanmar Text"/>
          <w:szCs w:val="21"/>
        </w:rPr>
        <w:t xml:space="preserve"> 7 </w:t>
      </w:r>
      <w:r w:rsidRPr="005B161A">
        <w:rPr>
          <w:rFonts w:ascii="Myanmar Text" w:hAnsi="Myanmar Text" w:cs="Myanmar Text"/>
          <w:szCs w:val="21"/>
          <w:cs/>
          <w:lang w:bidi="my-MM"/>
        </w:rPr>
        <w:t>သီအတီၢ်ပူၤသ့</w:t>
      </w:r>
      <w:r w:rsidR="00A20CCD" w:rsidRPr="005B161A">
        <w:rPr>
          <w:rFonts w:ascii="Myanmar Text" w:hAnsi="Myanmar Text" w:cs="Myanmar Text"/>
          <w:szCs w:val="21"/>
          <w:cs/>
          <w:lang w:bidi="my-MM"/>
        </w:rPr>
        <w:t>စ့ၢ်ကီး</w:t>
      </w:r>
      <w:r w:rsidRPr="005B161A">
        <w:rPr>
          <w:rFonts w:ascii="Myanmar Text" w:hAnsi="Myanmar Text" w:cs="Myanmar Text"/>
          <w:szCs w:val="21"/>
          <w:cs/>
          <w:lang w:bidi="my-MM"/>
        </w:rPr>
        <w:t>န့ၣ်လီၤ</w:t>
      </w:r>
      <w:r w:rsidRPr="005B161A">
        <w:rPr>
          <w:rFonts w:ascii="Myanmar Text" w:hAnsi="Myanmar Text" w:cs="Myanmar Text"/>
          <w:szCs w:val="21"/>
        </w:rPr>
        <w:t xml:space="preserve">. </w:t>
      </w:r>
      <w:r w:rsidRPr="005B161A">
        <w:rPr>
          <w:rFonts w:ascii="Myanmar Text" w:hAnsi="Myanmar Text" w:cs="Myanmar Text"/>
          <w:szCs w:val="21"/>
          <w:cs/>
          <w:lang w:bidi="my-MM"/>
        </w:rPr>
        <w:t>လၢတၢ်ဒီသဒၢကတူၢ်ယံာ်ယံာ်အဂီၢ်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တၢ်ကဆဲးအါထီၣ်ကသံၣ်ဒီသဒၢ</w:t>
      </w:r>
      <w:r w:rsidRPr="005B161A">
        <w:rPr>
          <w:rFonts w:ascii="Myanmar Text" w:hAnsi="Myanmar Text" w:cs="Myanmar Text"/>
          <w:szCs w:val="21"/>
        </w:rPr>
        <w:t xml:space="preserve">  </w:t>
      </w:r>
      <w:r w:rsidRPr="005B161A">
        <w:rPr>
          <w:rFonts w:ascii="Myanmar Text" w:hAnsi="Myanmar Text" w:cs="Myanmar Text"/>
          <w:szCs w:val="21"/>
          <w:cs/>
          <w:lang w:bidi="my-MM"/>
        </w:rPr>
        <w:t>ဒ်ပှၤဖိသၣ်ဆံးတၢ်ဆဲးကသံ</w:t>
      </w:r>
      <w:r w:rsidR="00A20CCD" w:rsidRPr="005B161A">
        <w:rPr>
          <w:rFonts w:ascii="Myanmar Text" w:hAnsi="Myanmar Text" w:cs="Myanmar Text"/>
          <w:szCs w:val="21"/>
          <w:cs/>
          <w:lang w:bidi="my-MM"/>
        </w:rPr>
        <w:t>ၣ်ဒီသဒၢတၢ်ရဲၣ်ကျဲၤလီၤညီနုၢ်အိၣ်</w:t>
      </w:r>
      <w:r w:rsidRPr="005B161A">
        <w:rPr>
          <w:rFonts w:ascii="Myanmar Text" w:hAnsi="Myanmar Text" w:cs="Myanmar Text"/>
          <w:szCs w:val="21"/>
          <w:cs/>
          <w:lang w:bidi="my-MM"/>
        </w:rPr>
        <w:t>အသိးန့ၣ်လီၤ</w:t>
      </w:r>
      <w:r w:rsidR="00F75B3D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2A4AA4CC" w14:textId="392E86F4" w:rsidR="00A17A42" w:rsidRPr="005B161A" w:rsidRDefault="00480599" w:rsidP="00732F6A">
      <w:pPr>
        <w:pStyle w:val="Bodyafterbullets"/>
        <w:spacing w:before="0"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ကသံၣ်ဒီသဒၢအံၤတလိၣ်တၢ်ဟ့ၣ်အပှ့ၤလၢ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ထံကီၢ်တၢ်ဆဲးကသံၣ်ဒီသဒၢတၢ်တိာ်ကျဲၤ</w:t>
      </w:r>
      <w:r w:rsidRPr="005B161A">
        <w:rPr>
          <w:rFonts w:ascii="Myanmar Text" w:hAnsi="Myanmar Text" w:cs="Myanmar Text"/>
          <w:szCs w:val="21"/>
        </w:rPr>
        <w:t xml:space="preserve"> (</w:t>
      </w:r>
      <w:r w:rsidR="00A17A42" w:rsidRPr="005B161A">
        <w:rPr>
          <w:rFonts w:ascii="Myanmar Text" w:hAnsi="Myanmar Text" w:cs="Myanmar Text"/>
          <w:szCs w:val="21"/>
        </w:rPr>
        <w:t>National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Immunisation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Program</w:t>
      </w:r>
      <w:r w:rsidRPr="005B161A">
        <w:rPr>
          <w:rFonts w:ascii="Myanmar Text" w:hAnsi="Myanmar Text" w:cs="Myanmar Text"/>
          <w:szCs w:val="21"/>
        </w:rPr>
        <w:t xml:space="preserve">) </w:t>
      </w:r>
      <w:r w:rsidR="00A20CCD" w:rsidRPr="005B161A">
        <w:rPr>
          <w:rFonts w:ascii="Myanmar Text" w:hAnsi="Myanmar Text" w:cs="Myanmar Text"/>
          <w:szCs w:val="21"/>
          <w:cs/>
          <w:lang w:bidi="my-MM"/>
        </w:rPr>
        <w:t>အဖီလာ်</w:t>
      </w:r>
      <w:r w:rsidR="003323EE" w:rsidRPr="005B161A">
        <w:rPr>
          <w:rFonts w:ascii="Myanmar Text" w:hAnsi="Myanmar Text" w:cs="Myanmar Text"/>
          <w:szCs w:val="21"/>
          <w:cs/>
          <w:lang w:bidi="my-MM"/>
        </w:rPr>
        <w:t>ဘၣ်</w:t>
      </w:r>
      <w:r w:rsidRPr="005B161A">
        <w:rPr>
          <w:rFonts w:ascii="Myanmar Text" w:hAnsi="Myanmar Text" w:cs="Myanmar Text"/>
          <w:szCs w:val="21"/>
          <w:cs/>
          <w:lang w:bidi="my-MM"/>
        </w:rPr>
        <w:t>န့ၣ်လီၤ</w:t>
      </w:r>
      <w:r w:rsidR="00A17A42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0CA0EA99" w14:textId="6C22EF78" w:rsidR="00A17A42" w:rsidRPr="005B161A" w:rsidRDefault="005E1ADB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t>မ့ၢ်သူၣ်ညိးတၢ်ဆါ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="00A17A42" w:rsidRPr="005B161A">
        <w:rPr>
          <w:rFonts w:ascii="Myanmar Text" w:hAnsi="Myanmar Text" w:cs="Myanmar Text"/>
          <w:b/>
          <w:szCs w:val="36"/>
          <w:lang w:bidi="my-MM"/>
        </w:rPr>
        <w:t>B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ကသံၣ်ဒီသဒၢအံၤပူၤဖျဲးဧါ</w:t>
      </w:r>
      <w:r w:rsidRPr="005B161A">
        <w:rPr>
          <w:rFonts w:ascii="Myanmar Text" w:hAnsi="Myanmar Text" w:cs="Myanmar Text"/>
          <w:b/>
          <w:szCs w:val="36"/>
          <w:lang w:bidi="my-MM"/>
        </w:rPr>
        <w:t>.</w:t>
      </w:r>
    </w:p>
    <w:p w14:paraId="0472A562" w14:textId="4A28E8FA" w:rsidR="00F708ED" w:rsidRPr="005B161A" w:rsidRDefault="005E1ADB" w:rsidP="00732F6A">
      <w:pPr>
        <w:pStyle w:val="Body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b/>
          <w:bCs/>
          <w:szCs w:val="21"/>
          <w:cs/>
          <w:lang w:bidi="my-MM"/>
        </w:rPr>
        <w:t>ပူၤဖျဲးလီၤ</w:t>
      </w:r>
      <w:r w:rsidR="00A17A42" w:rsidRPr="005B161A">
        <w:rPr>
          <w:rFonts w:ascii="Myanmar Text" w:hAnsi="Myanmar Text" w:cs="Myanmar Text"/>
          <w:b/>
          <w:bCs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ကသံၣ်ဒီသဒၢန့ၣ်</w:t>
      </w:r>
      <w:r w:rsidR="005C1B8E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ပူၤဖျဲးလၢပှၤဖိသၣ်ဆံးအိၣ်ဖျဲၣ်ထီၣ်သီတဖၣ်အဂီၢ်န့ၣ်လီၤ</w:t>
      </w:r>
      <w:r w:rsidR="00BB7E10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1454A3CF" w14:textId="1E7E9836" w:rsidR="00A17A42" w:rsidRPr="005B161A" w:rsidRDefault="005E1ADB" w:rsidP="00732F6A">
      <w:pPr>
        <w:pStyle w:val="Body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ပှၤဖိသၣ်ဆံးအိၣ်ဖျဲၣ်ထီၣ်သီ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512512" w:rsidRPr="005B161A">
        <w:rPr>
          <w:rFonts w:ascii="Myanmar Text" w:hAnsi="Myanmar Text" w:cs="Myanmar Text"/>
          <w:szCs w:val="21"/>
        </w:rPr>
        <w:t>90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မျးကယၤခဲလၢာ်လၢ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512512" w:rsidRPr="005B161A">
        <w:rPr>
          <w:rFonts w:ascii="Myanmar Text" w:hAnsi="Myanmar Text" w:cs="Myanmar Text"/>
          <w:szCs w:val="21"/>
        </w:rPr>
        <w:t>Victoria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အပူၤန့ၣ်</w:t>
      </w:r>
      <w:r w:rsidR="005C1B8E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ဆဲးဘၣ်သူၣ်ညိးတၢ်ဆါ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512512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ကသံၣ်ဒီသဒၢန့ၣ်လီၤ</w:t>
      </w:r>
      <w:r w:rsidR="00512512" w:rsidRPr="005B161A">
        <w:rPr>
          <w:rFonts w:ascii="Myanmar Text" w:hAnsi="Myanmar Text" w:cs="Myanmar Text"/>
          <w:szCs w:val="21"/>
        </w:rPr>
        <w:t>.</w:t>
      </w:r>
    </w:p>
    <w:p w14:paraId="0E1D06D5" w14:textId="5B5FB338" w:rsidR="00A17A42" w:rsidRPr="005B161A" w:rsidRDefault="005E1ADB" w:rsidP="00732F6A">
      <w:pPr>
        <w:pStyle w:val="Body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တၢ်အံၤတမၤဘၣ်ဒိ</w:t>
      </w:r>
      <w:r w:rsidR="005C1B8E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တၢ်ဟ့ၣ်ဒုးအီဖိသၣ်ဒီးနုၢ်ထံဘၣ်ဒီး</w:t>
      </w:r>
      <w:r w:rsidR="005C1B8E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ကသံၣ်အတၢ်ဒိဘၣ်တဖၣ်န့ၣ်ဆံးစှၤ</w:t>
      </w:r>
      <w:r w:rsidRPr="005B161A">
        <w:rPr>
          <w:rFonts w:ascii="Myanmar Text" w:hAnsi="Myanmar Text" w:cs="Myanmar Text"/>
          <w:szCs w:val="21"/>
          <w:cs/>
          <w:lang w:val="en-US" w:bidi="my-MM"/>
        </w:rPr>
        <w:t>ဝဲ</w:t>
      </w:r>
      <w:r w:rsidR="000F3451" w:rsidRPr="005B161A">
        <w:rPr>
          <w:rFonts w:ascii="Myanmar Text" w:hAnsi="Myanmar Text" w:cs="Myanmar Text"/>
          <w:szCs w:val="21"/>
        </w:rPr>
        <w:t>,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ဒ်အမ့ၢ်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တၢ်ဂီၤပြုထီၣ်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ဒီး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တၢ်ညိးထီၣ်ဖဲတၢ်ဆဲးကသံၣ်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ဒီသဒၢအလီၢ်န့ၣ်လီၤ</w:t>
      </w:r>
      <w:r w:rsidR="00A17A42" w:rsidRPr="005B161A">
        <w:rPr>
          <w:rFonts w:ascii="Myanmar Text" w:hAnsi="Myanmar Text" w:cs="Myanmar Text"/>
          <w:szCs w:val="21"/>
        </w:rPr>
        <w:t>.</w:t>
      </w:r>
    </w:p>
    <w:p w14:paraId="0A9BC990" w14:textId="36610180" w:rsidR="00A17A42" w:rsidRPr="005B161A" w:rsidRDefault="005E1ADB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t>ယဖိမ့ၢ်အိၣ်ဖျဲၣ်ထီၣ်ဆိလၢအမုၢ်အလါတဘၣ်တခီလဲၣ်</w:t>
      </w:r>
      <w:r w:rsidRPr="005B161A">
        <w:rPr>
          <w:rFonts w:ascii="Myanmar Text" w:hAnsi="Myanmar Text" w:cs="Myanmar Text"/>
          <w:b/>
          <w:szCs w:val="36"/>
          <w:lang w:bidi="my-MM"/>
        </w:rPr>
        <w:t>.</w:t>
      </w:r>
    </w:p>
    <w:p w14:paraId="159044EC" w14:textId="4E70400B" w:rsidR="00A17A42" w:rsidRPr="005B161A" w:rsidRDefault="00321280" w:rsidP="00480599">
      <w:pPr>
        <w:pStyle w:val="Body"/>
        <w:spacing w:line="240" w:lineRule="auto"/>
        <w:rPr>
          <w:rFonts w:ascii="Myanmar Text" w:hAnsi="Myanmar Text" w:cs="Myanmar Text"/>
          <w:color w:val="000000" w:themeColor="text1"/>
          <w:szCs w:val="21"/>
          <w:lang w:eastAsia="en-GB"/>
        </w:rPr>
      </w:pP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တၢ်ဟ့ၣ်ကူၣ်လၢ</w:t>
      </w:r>
      <w:r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="005E1ADB"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ပှၤဖိသၣ်ဆံးလၢအိၣ်ဖျဲၣ်ထီၣ်ဆိလၢအမုၢ်အလါတဘၣ်တဖၣ်</w:t>
      </w:r>
      <w:r w:rsidR="001E0D78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="00A17A42" w:rsidRPr="005B161A">
        <w:rPr>
          <w:rFonts w:ascii="Myanmar Text" w:hAnsi="Myanmar Text" w:cs="Myanmar Text"/>
          <w:color w:val="000000" w:themeColor="text1"/>
          <w:szCs w:val="21"/>
        </w:rPr>
        <w:t>(</w:t>
      </w:r>
      <w:r w:rsidR="005E1ADB"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စှၤန့ၢ်</w:t>
      </w:r>
      <w:r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ဟုးသးအိၣ်အကတီၢ်</w:t>
      </w:r>
      <w:r w:rsidR="005E1ADB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="00A17A42" w:rsidRPr="005B161A">
        <w:rPr>
          <w:rFonts w:ascii="Myanmar Text" w:hAnsi="Myanmar Text" w:cs="Myanmar Text"/>
          <w:color w:val="000000" w:themeColor="text1"/>
          <w:szCs w:val="21"/>
        </w:rPr>
        <w:t>32</w:t>
      </w:r>
      <w:r w:rsidR="001E0D78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နွံ</w:t>
      </w:r>
      <w:r w:rsidR="00A17A42" w:rsidRPr="005B161A">
        <w:rPr>
          <w:rFonts w:ascii="Myanmar Text" w:hAnsi="Myanmar Text" w:cs="Myanmar Text"/>
          <w:color w:val="000000" w:themeColor="text1"/>
          <w:szCs w:val="21"/>
        </w:rPr>
        <w:t>)</w:t>
      </w:r>
      <w:r w:rsidR="001E0D78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မ့တမ့ၢ်</w:t>
      </w:r>
      <w:r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ဒီးတၢ်အိၣ်ဖျဲၣ်ထီၣ်</w:t>
      </w:r>
      <w:r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အတယၢၢ်စှၤ</w:t>
      </w:r>
      <w:r w:rsidR="001E0D78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="00A17A42" w:rsidRPr="005B161A">
        <w:rPr>
          <w:rFonts w:ascii="Myanmar Text" w:hAnsi="Myanmar Text" w:cs="Myanmar Text"/>
          <w:color w:val="000000" w:themeColor="text1"/>
          <w:szCs w:val="21"/>
        </w:rPr>
        <w:t>(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စှၤန့ၢ်</w:t>
      </w:r>
      <w:r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="001E0D78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="00A17A42" w:rsidRPr="005B161A">
        <w:rPr>
          <w:rFonts w:ascii="Myanmar Text" w:hAnsi="Myanmar Text" w:cs="Myanmar Text"/>
          <w:color w:val="000000" w:themeColor="text1"/>
          <w:szCs w:val="21"/>
        </w:rPr>
        <w:t>2</w:t>
      </w:r>
      <w:r w:rsidR="000E615D" w:rsidRPr="005B161A">
        <w:rPr>
          <w:rFonts w:ascii="Myanmar Text" w:hAnsi="Myanmar Text" w:cs="Myanmar Text"/>
          <w:color w:val="000000" w:themeColor="text1"/>
          <w:szCs w:val="21"/>
        </w:rPr>
        <w:t>000</w:t>
      </w:r>
      <w:r w:rsidR="001E0D78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ကြဲ</w:t>
      </w:r>
      <w:r w:rsidRPr="005B161A">
        <w:rPr>
          <w:rFonts w:ascii="Myanmar Text" w:hAnsi="Myanmar Text" w:cs="Myanmar Text"/>
          <w:color w:val="000000" w:themeColor="text1"/>
          <w:szCs w:val="21"/>
        </w:rPr>
        <w:t>(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မ</w:t>
      </w:r>
      <w:r w:rsidRPr="005B161A">
        <w:rPr>
          <w:rFonts w:ascii="Myanmar Text" w:hAnsi="Myanmar Text" w:cs="Myanmar Text"/>
          <w:color w:val="000000" w:themeColor="text1"/>
          <w:szCs w:val="21"/>
        </w:rPr>
        <w:t>)</w:t>
      </w:r>
      <w:r w:rsidR="00A17A42" w:rsidRPr="005B161A">
        <w:rPr>
          <w:rFonts w:ascii="Myanmar Text" w:hAnsi="Myanmar Text" w:cs="Myanmar Text"/>
          <w:color w:val="000000" w:themeColor="text1"/>
          <w:szCs w:val="21"/>
        </w:rPr>
        <w:t>)</w:t>
      </w:r>
      <w:r w:rsidR="001E0D78"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တဖၣ်</w:t>
      </w:r>
      <w:r w:rsidRPr="005B161A">
        <w:rPr>
          <w:rFonts w:ascii="Myanmar Text" w:hAnsi="Myanmar Text" w:cs="Myanmar Text"/>
          <w:color w:val="000000" w:themeColor="text1"/>
          <w:szCs w:val="21"/>
        </w:rPr>
        <w:t xml:space="preserve"> 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ကဆဲးအါထီၣ်ကသံၣ်ဒီသဒၢဖဲအသးအိၣ်</w:t>
      </w:r>
      <w:r w:rsidRPr="005B161A">
        <w:rPr>
          <w:rFonts w:ascii="Myanmar Text" w:hAnsi="Myanmar Text" w:cs="Myanmar Text"/>
          <w:color w:val="000000" w:themeColor="text1"/>
          <w:szCs w:val="21"/>
        </w:rPr>
        <w:t xml:space="preserve"> 12 </w:t>
      </w:r>
      <w:r w:rsidR="005C1B8E"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လါလၢကအိၣ်ဒီးတၢ်ဒီသဒၢလၢ</w:t>
      </w:r>
      <w:r w:rsidR="005C1B8E" w:rsidRPr="005B161A">
        <w:rPr>
          <w:rFonts w:ascii="Myanmar Text" w:hAnsi="Myanmar Text" w:cs="Myanmar Text"/>
          <w:color w:val="000000" w:themeColor="text1"/>
          <w:szCs w:val="21"/>
          <w:lang w:bidi="my-MM"/>
        </w:rPr>
        <w:t xml:space="preserve"> </w:t>
      </w:r>
      <w:r w:rsidR="005C1B8E"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အတူၢ်ယံာ်အဂီၢ်</w:t>
      </w:r>
      <w:r w:rsidRPr="005B161A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န့ၣ်လီၤ</w:t>
      </w:r>
      <w:r w:rsidR="00A17A42" w:rsidRPr="005B161A">
        <w:rPr>
          <w:rFonts w:ascii="Myanmar Text" w:hAnsi="Myanmar Text" w:cs="Myanmar Text"/>
          <w:color w:val="000000" w:themeColor="text1"/>
          <w:szCs w:val="21"/>
        </w:rPr>
        <w:t>.</w:t>
      </w:r>
    </w:p>
    <w:p w14:paraId="66BDD7C1" w14:textId="7EEAD702" w:rsidR="00A17A42" w:rsidRPr="005B161A" w:rsidRDefault="00321280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Pr="005B161A">
        <w:rPr>
          <w:rFonts w:ascii="Myanmar Text" w:hAnsi="Myanmar Text" w:cs="Myanmar Text"/>
          <w:b/>
          <w:szCs w:val="36"/>
          <w:lang w:bidi="my-MM"/>
        </w:rPr>
        <w:t xml:space="preserve">B 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န့ၣ်မ့ၢ်တၢ်မနုၤလဲၣ်</w:t>
      </w:r>
      <w:r w:rsidRPr="005B161A">
        <w:rPr>
          <w:rFonts w:ascii="Myanmar Text" w:hAnsi="Myanmar Text" w:cs="Myanmar Text"/>
          <w:b/>
          <w:szCs w:val="36"/>
          <w:lang w:bidi="my-MM"/>
        </w:rPr>
        <w:t>.</w:t>
      </w:r>
    </w:p>
    <w:p w14:paraId="65B4631F" w14:textId="761B734E" w:rsidR="00845899" w:rsidRPr="005B161A" w:rsidRDefault="00321280" w:rsidP="00732F6A">
      <w:pPr>
        <w:pStyle w:val="Body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န့ၣ်မ့ၢ်ဘဲရၢးတၢ်ဆါဃၢ်လၢအဘၣ်ကူဘၣ်ဂာ်တၢ်ဒိၣ်မး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လၢအမၤဘၣ်ဒိသူၣ်န့ၣ်လီၤ</w:t>
      </w:r>
      <w:r w:rsidRPr="005B161A">
        <w:rPr>
          <w:rFonts w:ascii="Myanmar Text" w:hAnsi="Myanmar Text" w:cs="Myanmar Text"/>
          <w:szCs w:val="21"/>
        </w:rPr>
        <w:t xml:space="preserve">. </w:t>
      </w:r>
      <w:r w:rsidRPr="005B161A">
        <w:rPr>
          <w:rFonts w:ascii="Myanmar Text" w:hAnsi="Myanmar Text" w:cs="Myanmar Text"/>
          <w:szCs w:val="21"/>
          <w:cs/>
          <w:lang w:bidi="my-MM"/>
        </w:rPr>
        <w:t>ပှၤဒိၣ်</w:t>
      </w:r>
      <w:r w:rsidR="003323EE" w:rsidRPr="005B161A">
        <w:rPr>
          <w:rFonts w:ascii="Myanmar Text" w:hAnsi="Myanmar Text" w:cs="Myanmar Text"/>
          <w:szCs w:val="21"/>
          <w:cs/>
          <w:lang w:bidi="my-MM"/>
        </w:rPr>
        <w:t>တုာ်</w:t>
      </w:r>
      <w:r w:rsidRPr="005B161A">
        <w:rPr>
          <w:rFonts w:ascii="Myanmar Text" w:hAnsi="Myanmar Text" w:cs="Myanmar Text"/>
          <w:szCs w:val="21"/>
          <w:cs/>
          <w:lang w:bidi="my-MM"/>
        </w:rPr>
        <w:t>ခိၣ်ပှဲၤတနီၤဒုးထီဒါတၢ်ဆါဘၣ်ဂာ်သ့ဒီး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ဘျါက့ၤသ့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ဘၣ်ဆၣ်ပှၤဖိသၣ်ဆံးဒီးပှၤဖိသၣ်သးစၢ်တဖၣ်အဂီၢ်</w:t>
      </w:r>
      <w:r w:rsidR="00A17A42" w:rsidRPr="005B161A">
        <w:rPr>
          <w:rFonts w:ascii="Myanmar Text" w:hAnsi="Myanmar Text" w:cs="Myanmar Text"/>
          <w:szCs w:val="21"/>
        </w:rPr>
        <w:t>,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တၢ်အံၤကဲထီၣ်တၢ်ဆူးတၢ်ဆါထၢ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592A37" w:rsidRPr="005B161A">
        <w:rPr>
          <w:rFonts w:ascii="Myanmar Text" w:hAnsi="Myanmar Text" w:cs="Myanmar Text"/>
          <w:szCs w:val="21"/>
        </w:rPr>
        <w:t>(</w:t>
      </w:r>
      <w:r w:rsidRPr="005B161A">
        <w:rPr>
          <w:rFonts w:ascii="Myanmar Text" w:hAnsi="Myanmar Text" w:cs="Myanmar Text"/>
          <w:szCs w:val="21"/>
          <w:cs/>
          <w:lang w:bidi="my-MM"/>
        </w:rPr>
        <w:t>သးသမူဒီစိၤ</w:t>
      </w:r>
      <w:r w:rsidR="00A17A42" w:rsidRPr="005B161A">
        <w:rPr>
          <w:rFonts w:ascii="Myanmar Text" w:hAnsi="Myanmar Text" w:cs="Myanmar Text"/>
          <w:szCs w:val="21"/>
        </w:rPr>
        <w:t>)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လၢအဒုးအိၣ်ထီၣ်သူၣ်တၢ်ဆါဒီး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="005C1B8E" w:rsidRPr="005B161A">
        <w:rPr>
          <w:rFonts w:ascii="Myanmar Text" w:hAnsi="Myanmar Text" w:cs="Myanmar Text"/>
          <w:szCs w:val="21"/>
          <w:cs/>
          <w:lang w:bidi="my-MM"/>
        </w:rPr>
        <w:t>သူၣ်ခဲစၢၣ်သ့န့ၣ်လီၤ</w:t>
      </w:r>
      <w:r w:rsidR="00A17A42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59ECCACF" w14:textId="005AFA1D" w:rsidR="00845899" w:rsidRPr="005B161A" w:rsidRDefault="00321280" w:rsidP="00732F6A">
      <w:pPr>
        <w:pStyle w:val="Body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845899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အပနီၣ်ပၣ်ဃုာ်ဒီး</w:t>
      </w:r>
      <w:r w:rsidRPr="005B161A">
        <w:rPr>
          <w:rFonts w:ascii="Myanmar Text" w:hAnsi="Myanmar Text" w:cs="Myanmar Text"/>
          <w:szCs w:val="21"/>
        </w:rPr>
        <w:t>-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72543040" w14:textId="77777777" w:rsidR="00321280" w:rsidRPr="005B161A" w:rsidRDefault="00321280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တၢ်လိၤကိၢ်ထီၣ်</w:t>
      </w:r>
    </w:p>
    <w:p w14:paraId="047E0A8D" w14:textId="77777777" w:rsidR="00321280" w:rsidRPr="005B161A" w:rsidRDefault="00321280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တၢ်ဘှံးတၢ်တီၤသး</w:t>
      </w:r>
    </w:p>
    <w:p w14:paraId="14231B7A" w14:textId="228235BA" w:rsidR="00C323E0" w:rsidRPr="005B161A" w:rsidRDefault="00321280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</w:t>
      </w:r>
      <w:r w:rsidR="003323EE" w:rsidRPr="005B161A">
        <w:rPr>
          <w:rFonts w:ascii="Myanmar Text" w:hAnsi="Myanmar Text" w:cs="Myanmar Text"/>
          <w:szCs w:val="21"/>
          <w:cs/>
          <w:lang w:bidi="my-MM"/>
        </w:rPr>
        <w:t>အီၣ်တၢ်</w:t>
      </w:r>
      <w:r w:rsidRPr="005B161A">
        <w:rPr>
          <w:rFonts w:ascii="Myanmar Text" w:hAnsi="Myanmar Text" w:cs="Myanmar Text"/>
          <w:szCs w:val="21"/>
          <w:cs/>
          <w:lang w:bidi="my-MM"/>
        </w:rPr>
        <w:t>အရီၢ်အလီၤမၢ်</w:t>
      </w:r>
    </w:p>
    <w:p w14:paraId="2D368689" w14:textId="22CCC359" w:rsidR="00321280" w:rsidRPr="005B161A" w:rsidRDefault="00321280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တၢ်သးကလဲၤ</w:t>
      </w:r>
    </w:p>
    <w:p w14:paraId="6CB48C7C" w14:textId="51EEBA9B" w:rsidR="00C323E0" w:rsidRPr="005B161A" w:rsidRDefault="00321280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တၢ်အဲၣ်ဒိးဘှိး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657E5899" w14:textId="1AE57AE2" w:rsidR="00C323E0" w:rsidRPr="005B161A" w:rsidRDefault="00514273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ဖံးဘ့ၣ်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ဒီးမဲာ်ချံဘီ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265B1616" w14:textId="7A95CF46" w:rsidR="00C323E0" w:rsidRPr="005B161A" w:rsidRDefault="00514273" w:rsidP="00732F6A">
      <w:pPr>
        <w:pStyle w:val="Bullet1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ညၣ်ထူၣ်ပျၢ်ဆါ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မ့တမ့ၢ်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စုဆၢခီၣ်ဆၢဆါ</w:t>
      </w:r>
      <w:r w:rsidR="00C323E0" w:rsidRPr="005B161A">
        <w:rPr>
          <w:rFonts w:ascii="Myanmar Text" w:hAnsi="Myanmar Text" w:cs="Myanmar Text"/>
          <w:szCs w:val="21"/>
        </w:rPr>
        <w:t>.</w:t>
      </w:r>
    </w:p>
    <w:p w14:paraId="1C0AF16C" w14:textId="31A42EFF" w:rsidR="00A17A42" w:rsidRPr="005B161A" w:rsidRDefault="00514273" w:rsidP="00480599">
      <w:pPr>
        <w:pStyle w:val="Bodyafterbullets"/>
        <w:spacing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ပှၤဖိသၣ်ဆံးဒီးပှၤဖိသၣ်လၢအသးအိၣ်</w:t>
      </w:r>
      <w:r w:rsidRPr="005B161A">
        <w:rPr>
          <w:rFonts w:ascii="Myanmar Text" w:hAnsi="Myanmar Text" w:cs="Myanmar Text"/>
          <w:szCs w:val="21"/>
        </w:rPr>
        <w:t xml:space="preserve"> 5 </w:t>
      </w:r>
      <w:r w:rsidRPr="005B161A">
        <w:rPr>
          <w:rFonts w:ascii="Myanmar Text" w:hAnsi="Myanmar Text" w:cs="Myanmar Text"/>
          <w:szCs w:val="21"/>
          <w:cs/>
          <w:lang w:bidi="my-MM"/>
        </w:rPr>
        <w:t>နံၣ်အဖီလာ်တဖၣ်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အါတက့ၢ်တၢ်ဆါပနီၣ်တဖျါထီၣ်ဘၣ်န့ၣ်လီၤ</w:t>
      </w:r>
      <w:r w:rsidR="00845899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302F79B1" w14:textId="51A59BD7" w:rsidR="00A17A42" w:rsidRPr="005B161A" w:rsidRDefault="00514273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lastRenderedPageBreak/>
        <w:t>သူၣ်ညိးတၢ်ဆါ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="00A17A42" w:rsidRPr="005B161A">
        <w:rPr>
          <w:rFonts w:ascii="Myanmar Text" w:hAnsi="Myanmar Text" w:cs="Myanmar Text"/>
          <w:b/>
          <w:szCs w:val="36"/>
          <w:lang w:bidi="my-MM"/>
        </w:rPr>
        <w:t>B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ဘဲရၢး</w:t>
      </w:r>
      <w:r w:rsidRPr="005B161A">
        <w:rPr>
          <w:rFonts w:ascii="Myanmar Text" w:hAnsi="Myanmar Text" w:cs="Myanmar Text"/>
          <w:b/>
          <w:szCs w:val="36"/>
          <w:lang w:bidi="my-MM"/>
        </w:rPr>
        <w:t>(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စ</w:t>
      </w:r>
      <w:r w:rsidRPr="005B161A">
        <w:rPr>
          <w:rFonts w:ascii="Myanmar Text" w:hAnsi="Myanmar Text" w:cs="Myanmar Text"/>
          <w:b/>
          <w:szCs w:val="36"/>
          <w:lang w:bidi="my-MM"/>
        </w:rPr>
        <w:t>)</w:t>
      </w:r>
      <w:r w:rsidR="0088636E" w:rsidRPr="005B161A">
        <w:rPr>
          <w:rFonts w:ascii="Myanmar Text" w:hAnsi="Myanmar Text" w:cs="Myanmar Text"/>
          <w:b/>
          <w:szCs w:val="36"/>
          <w:cs/>
          <w:lang w:bidi="my-MM"/>
        </w:rPr>
        <w:t>တၢ်ဆါဃၢ်တဖၣ်</w:t>
      </w:r>
      <w:r w:rsidR="0088636E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="0088636E" w:rsidRPr="005B161A">
        <w:rPr>
          <w:rFonts w:ascii="Myanmar Text" w:hAnsi="Myanmar Text" w:cs="Myanmar Text"/>
          <w:b/>
          <w:szCs w:val="36"/>
          <w:cs/>
          <w:lang w:bidi="my-MM"/>
        </w:rPr>
        <w:t>ရၤလီၤအသး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ဒ်လဲၣ်</w:t>
      </w:r>
      <w:r w:rsidRPr="005B161A">
        <w:rPr>
          <w:rFonts w:ascii="Myanmar Text" w:hAnsi="Myanmar Text" w:cs="Myanmar Text"/>
          <w:b/>
          <w:szCs w:val="36"/>
          <w:lang w:bidi="my-MM"/>
        </w:rPr>
        <w:t>.</w:t>
      </w:r>
    </w:p>
    <w:p w14:paraId="794E4197" w14:textId="68B273AA" w:rsidR="00F57409" w:rsidRPr="005B161A" w:rsidRDefault="00514273" w:rsidP="00480599">
      <w:pPr>
        <w:pStyle w:val="Body"/>
        <w:spacing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ဘဲရၢး</w:t>
      </w:r>
      <w:r w:rsidRPr="005B161A">
        <w:rPr>
          <w:rFonts w:ascii="Myanmar Text" w:hAnsi="Myanmar Text" w:cs="Myanmar Text"/>
          <w:szCs w:val="21"/>
        </w:rPr>
        <w:t>(</w:t>
      </w:r>
      <w:r w:rsidRPr="005B161A">
        <w:rPr>
          <w:rFonts w:ascii="Myanmar Text" w:hAnsi="Myanmar Text" w:cs="Myanmar Text"/>
          <w:szCs w:val="21"/>
          <w:cs/>
          <w:lang w:bidi="my-MM"/>
        </w:rPr>
        <w:t>စ</w:t>
      </w:r>
      <w:r w:rsidRPr="005B161A">
        <w:rPr>
          <w:rFonts w:ascii="Myanmar Text" w:hAnsi="Myanmar Text" w:cs="Myanmar Text"/>
          <w:szCs w:val="21"/>
        </w:rPr>
        <w:t>)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တၢ်ဆါဃၢ်န့ၣ်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ဘၣ်ကူဘၣ်ဂာ်တၢ်</w:t>
      </w:r>
      <w:r w:rsidR="0088636E" w:rsidRPr="005B161A">
        <w:rPr>
          <w:rFonts w:ascii="Myanmar Text" w:hAnsi="Myanmar Text" w:cs="Myanmar Text"/>
          <w:szCs w:val="21"/>
          <w:cs/>
          <w:lang w:bidi="my-MM"/>
        </w:rPr>
        <w:t>သ့</w:t>
      </w:r>
      <w:r w:rsidRPr="005B161A">
        <w:rPr>
          <w:rFonts w:ascii="Myanmar Text" w:hAnsi="Myanmar Text" w:cs="Myanmar Text"/>
          <w:szCs w:val="21"/>
          <w:cs/>
          <w:lang w:bidi="my-MM"/>
        </w:rPr>
        <w:t>ဒိၣ်ဒိၣ်ကလဲာ်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ဒီး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ရၤလီၤအသးခီဖျိ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တၢ်အိၣ်ဘူး</w:t>
      </w:r>
      <w:r w:rsidR="003323EE" w:rsidRPr="005B161A">
        <w:rPr>
          <w:rFonts w:ascii="Myanmar Text" w:hAnsi="Myanmar Text" w:cs="Myanmar Text"/>
          <w:szCs w:val="21"/>
          <w:cs/>
          <w:lang w:bidi="my-MM"/>
        </w:rPr>
        <w:t>ဘူးတံၢ်</w:t>
      </w:r>
      <w:r w:rsidRPr="005B161A">
        <w:rPr>
          <w:rFonts w:ascii="Myanmar Text" w:hAnsi="Myanmar Text" w:cs="Myanmar Text"/>
          <w:szCs w:val="21"/>
          <w:cs/>
          <w:lang w:bidi="my-MM"/>
        </w:rPr>
        <w:t>တံၢ်လိာ်သးဒီးပှၤဘၣ်ကူဘၣ်ဂာ်ဒီး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တၢ်ဆါအသွံၣ်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မ့တမ့ၢ်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နီၢ်ခိအထံအနိတဖၣ်န့ၣ်လီၤ</w:t>
      </w:r>
      <w:r w:rsidR="00A17A42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76BCF475" w14:textId="4B406B01" w:rsidR="00A17A42" w:rsidRPr="005B161A" w:rsidRDefault="00490EAE" w:rsidP="00480599">
      <w:pPr>
        <w:pStyle w:val="Body"/>
        <w:spacing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ပှၤဖိသၣ်ဆံးဒီးပှၤဖိသၣ်တဖၣ်မၤန့ၢ်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ဘဲရၢး</w:t>
      </w:r>
      <w:r w:rsidRPr="005B161A">
        <w:rPr>
          <w:rFonts w:ascii="Myanmar Text" w:hAnsi="Myanmar Text" w:cs="Myanmar Text"/>
          <w:szCs w:val="21"/>
        </w:rPr>
        <w:t>(</w:t>
      </w:r>
      <w:r w:rsidRPr="005B161A">
        <w:rPr>
          <w:rFonts w:ascii="Myanmar Text" w:hAnsi="Myanmar Text" w:cs="Myanmar Text"/>
          <w:szCs w:val="21"/>
          <w:cs/>
          <w:lang w:bidi="my-MM"/>
        </w:rPr>
        <w:t>စ</w:t>
      </w:r>
      <w:r w:rsidRPr="005B161A">
        <w:rPr>
          <w:rFonts w:ascii="Myanmar Text" w:hAnsi="Myanmar Text" w:cs="Myanmar Text"/>
          <w:szCs w:val="21"/>
        </w:rPr>
        <w:t>)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တၢ်ဆါဃၢ်ဖဲ</w:t>
      </w:r>
      <w:r w:rsidRPr="005B161A">
        <w:rPr>
          <w:rFonts w:ascii="Myanmar Text" w:hAnsi="Myanmar Text" w:cs="Myanmar Text"/>
          <w:szCs w:val="21"/>
        </w:rPr>
        <w:t>-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49FB2669" w14:textId="1932A3EB" w:rsidR="00A17A42" w:rsidRPr="005B161A" w:rsidRDefault="00490EAE" w:rsidP="00480599">
      <w:pPr>
        <w:pStyle w:val="Bullet1"/>
        <w:spacing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အိၣ်ဖျဲၣ်ထီၣ်အကတီၢ်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လၢအ</w:t>
      </w:r>
      <w:r w:rsidR="0088636E" w:rsidRPr="005B161A">
        <w:rPr>
          <w:rFonts w:ascii="Myanmar Text" w:hAnsi="Myanmar Text" w:cs="Myanmar Text"/>
          <w:szCs w:val="21"/>
          <w:cs/>
          <w:lang w:bidi="my-MM"/>
        </w:rPr>
        <w:t>မၤန့ၢ်ဝဲ</w:t>
      </w:r>
      <w:r w:rsidRPr="005B161A">
        <w:rPr>
          <w:rFonts w:ascii="Myanmar Text" w:hAnsi="Myanmar Text" w:cs="Myanmar Text"/>
          <w:szCs w:val="21"/>
          <w:cs/>
          <w:lang w:bidi="my-MM"/>
        </w:rPr>
        <w:t>လၢမိၢ်လၢအိၣ်ဒီးသူၣ်ညိးတၢ်ဆါ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="0088636E" w:rsidRPr="005B161A">
        <w:rPr>
          <w:rFonts w:ascii="Myanmar Text" w:hAnsi="Myanmar Text" w:cs="Myanmar Text"/>
          <w:szCs w:val="21"/>
        </w:rPr>
        <w:t xml:space="preserve"> </w:t>
      </w:r>
      <w:r w:rsidR="0088636E" w:rsidRPr="005B161A">
        <w:rPr>
          <w:rFonts w:ascii="Myanmar Text" w:hAnsi="Myanmar Text" w:cs="Myanmar Text"/>
          <w:szCs w:val="21"/>
          <w:cs/>
          <w:lang w:bidi="my-MM"/>
        </w:rPr>
        <w:t>အအိၣ်</w:t>
      </w:r>
    </w:p>
    <w:p w14:paraId="42FD785D" w14:textId="73B6F6CC" w:rsidR="00A17A42" w:rsidRPr="005B161A" w:rsidRDefault="00490EAE" w:rsidP="00480599">
      <w:pPr>
        <w:pStyle w:val="Bullet1"/>
        <w:spacing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ခီဖျိနီၢ်ခိမိၢ်ပှၢ်အထံအနိလၢဖံးဘ့ၣ်တဲၤဖးအပူၤဖိတဖၣ်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မ့တမ့ၢ်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ကိာ်ပူၤညိးထီၣ်တဖၣ်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ခီဖျိတၢ်အိၣ်ဘူး</w:t>
      </w:r>
      <w:r w:rsidR="003323EE" w:rsidRPr="005B161A">
        <w:rPr>
          <w:rFonts w:ascii="Myanmar Text" w:hAnsi="Myanmar Text" w:cs="Myanmar Text"/>
          <w:szCs w:val="21"/>
          <w:cs/>
          <w:lang w:bidi="my-MM"/>
        </w:rPr>
        <w:t>ဘူးတံၢ်</w:t>
      </w:r>
      <w:r w:rsidRPr="005B161A">
        <w:rPr>
          <w:rFonts w:ascii="Myanmar Text" w:hAnsi="Myanmar Text" w:cs="Myanmar Text"/>
          <w:szCs w:val="21"/>
          <w:cs/>
          <w:lang w:bidi="my-MM"/>
        </w:rPr>
        <w:t>တံၢ်လိာ်သးဒီးသူၣ်ညိးတၢ်ဆါ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="00191EC1" w:rsidRPr="005B161A">
        <w:rPr>
          <w:rFonts w:ascii="Myanmar Text" w:hAnsi="Myanmar Text" w:cs="Myanmar Text"/>
          <w:szCs w:val="21"/>
        </w:rPr>
        <w:t>.</w:t>
      </w:r>
    </w:p>
    <w:p w14:paraId="2CC73421" w14:textId="23AA7205" w:rsidR="00B4638E" w:rsidRPr="005B161A" w:rsidRDefault="00490EAE" w:rsidP="00480599">
      <w:pPr>
        <w:pStyle w:val="Bodyafterbullets"/>
        <w:spacing w:line="240" w:lineRule="auto"/>
        <w:rPr>
          <w:rFonts w:ascii="Myanmar Text" w:hAnsi="Myanmar Text" w:cs="Myanmar Text"/>
          <w:szCs w:val="21"/>
        </w:rPr>
      </w:pPr>
      <w:r w:rsidRPr="005B161A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>ပှၤအါဂၤတသ့ၣ်ညါလၢအ</w:t>
      </w:r>
      <w:r w:rsidRPr="005B161A">
        <w:rPr>
          <w:rFonts w:ascii="Myanmar Text" w:hAnsi="Myanmar Text" w:cs="Myanmar Text"/>
          <w:szCs w:val="21"/>
          <w:cs/>
          <w:lang w:val="en-US" w:bidi="my-MM"/>
        </w:rPr>
        <w:t>ဝဲသ့ၣ်အိၣ်ဒီးသူၣ်ညိးတၢ်ဆါ</w:t>
      </w:r>
      <w:r w:rsidR="001E0D78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 xml:space="preserve"> </w:t>
      </w:r>
      <w:r w:rsidR="00B4638E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>B</w:t>
      </w:r>
      <w:r w:rsidR="001E0D78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>ဒီးရၤလီၤတၢ်အံၤဆူပှၤအဂၤတဖၣ်အအိၣ်</w:t>
      </w:r>
      <w:r w:rsidR="003323EE" w:rsidRPr="005B161A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>ဘၣ်</w:t>
      </w:r>
      <w:r w:rsidRPr="005B161A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>န့ၣ်လီၤ</w:t>
      </w:r>
      <w:r w:rsidR="00B4638E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>.</w:t>
      </w:r>
    </w:p>
    <w:p w14:paraId="10FF690C" w14:textId="6A14F952" w:rsidR="00A17A42" w:rsidRPr="005B161A" w:rsidRDefault="00490EAE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t>ယမ့ၢ်အိၣ်ဒီးသူၣ်ညိးတၢ်ဆါ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="00A17A42" w:rsidRPr="005B161A">
        <w:rPr>
          <w:rFonts w:ascii="Myanmar Text" w:hAnsi="Myanmar Text" w:cs="Myanmar Text"/>
          <w:b/>
          <w:szCs w:val="36"/>
          <w:lang w:bidi="my-MM"/>
        </w:rPr>
        <w:t>B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တခီလဲၣ်</w:t>
      </w:r>
      <w:r w:rsidRPr="005B161A">
        <w:rPr>
          <w:rFonts w:ascii="Myanmar Text" w:hAnsi="Myanmar Text" w:cs="Myanmar Text"/>
          <w:b/>
          <w:szCs w:val="36"/>
          <w:lang w:bidi="my-MM"/>
        </w:rPr>
        <w:t>.</w:t>
      </w:r>
    </w:p>
    <w:p w14:paraId="5C4854A6" w14:textId="7A534521" w:rsidR="00011204" w:rsidRPr="005B161A" w:rsidRDefault="0088636E" w:rsidP="00732F6A">
      <w:pPr>
        <w:pStyle w:val="Body"/>
        <w:spacing w:after="60" w:line="240" w:lineRule="auto"/>
        <w:rPr>
          <w:rFonts w:ascii="Myanmar Text" w:hAnsi="Myanmar Text" w:cs="Myanmar Text"/>
          <w:szCs w:val="21"/>
          <w:lang w:eastAsia="en-GB"/>
        </w:rPr>
      </w:pPr>
      <w:r w:rsidRPr="005B161A">
        <w:rPr>
          <w:rFonts w:ascii="Myanmar Text" w:hAnsi="Myanmar Text" w:cs="Myanmar Text"/>
          <w:szCs w:val="21"/>
          <w:cs/>
          <w:lang w:eastAsia="en-GB" w:bidi="my-MM"/>
        </w:rPr>
        <w:t>နမ့ၢ်အိၣ်</w:t>
      </w:r>
      <w:r w:rsidR="003218FD" w:rsidRPr="005B161A">
        <w:rPr>
          <w:rFonts w:ascii="Myanmar Text" w:hAnsi="Myanmar Text" w:cs="Myanmar Text"/>
          <w:szCs w:val="21"/>
          <w:cs/>
          <w:lang w:eastAsia="en-GB" w:bidi="my-MM"/>
        </w:rPr>
        <w:t>မူ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ဒီး</w:t>
      </w:r>
      <w:r w:rsidR="00490EAE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သူၣ်ညိးတၢ်ဆါထၢ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011204" w:rsidRPr="005B161A">
        <w:rPr>
          <w:rFonts w:ascii="Myanmar Text" w:hAnsi="Myanmar Text" w:cs="Myanmar Text"/>
          <w:szCs w:val="21"/>
          <w:lang w:eastAsia="en-GB"/>
        </w:rPr>
        <w:t>B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န့ၣ်</w:t>
      </w:r>
      <w:r w:rsidRPr="005B161A">
        <w:rPr>
          <w:rFonts w:ascii="Myanmar Text" w:hAnsi="Myanmar Text" w:cs="Myanmar Text"/>
          <w:szCs w:val="21"/>
          <w:lang w:eastAsia="en-GB" w:bidi="my-MM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နဖိဆံး</w:t>
      </w:r>
      <w:r w:rsidR="003218FD" w:rsidRPr="005B161A">
        <w:rPr>
          <w:rFonts w:ascii="Myanmar Text" w:hAnsi="Myanmar Text" w:cs="Myanmar Text"/>
          <w:szCs w:val="21"/>
          <w:cs/>
          <w:lang w:eastAsia="en-GB" w:bidi="my-MM"/>
        </w:rPr>
        <w:t>က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လိၣ်ဘၣ်တၢ်ကွၢ်ထွဲလီၤဆီ</w:t>
      </w:r>
      <w:r w:rsidR="00490EAE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ဖဲအိၣ်ဖျဲၣ်ထီၣ်အခါန့ၣ်လီၤ</w:t>
      </w:r>
      <w:r w:rsidR="00011204" w:rsidRPr="005B161A">
        <w:rPr>
          <w:rFonts w:ascii="Myanmar Text" w:hAnsi="Myanmar Text" w:cs="Myanmar Text"/>
          <w:szCs w:val="21"/>
          <w:lang w:eastAsia="en-GB"/>
        </w:rPr>
        <w:t>.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eastAsia="en-GB" w:bidi="my-MM"/>
        </w:rPr>
        <w:t>လၢ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011204" w:rsidRPr="005B161A">
        <w:rPr>
          <w:rFonts w:ascii="Myanmar Text" w:hAnsi="Myanmar Text" w:cs="Myanmar Text"/>
          <w:szCs w:val="21"/>
          <w:lang w:eastAsia="en-GB"/>
        </w:rPr>
        <w:t>B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ကသံၣ်ဒီသဒၢ</w:t>
      </w:r>
      <w:r w:rsidRPr="005B161A">
        <w:rPr>
          <w:rFonts w:ascii="Myanmar Text" w:hAnsi="Myanmar Text" w:cs="Myanmar Text"/>
          <w:szCs w:val="21"/>
          <w:lang w:eastAsia="en-GB"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eastAsia="en-GB" w:bidi="my-MM"/>
        </w:rPr>
        <w:t>အမဲာ်ညါ</w:t>
      </w:r>
      <w:r w:rsidR="00011204" w:rsidRPr="005B161A">
        <w:rPr>
          <w:rFonts w:ascii="Myanmar Text" w:hAnsi="Myanmar Text" w:cs="Myanmar Text"/>
          <w:szCs w:val="21"/>
          <w:lang w:eastAsia="en-GB"/>
        </w:rPr>
        <w:t>,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တၢ်ဟ့ၣ်ကူၣ်</w:t>
      </w:r>
      <w:r w:rsidR="00490EAE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ကသံၣ်အဂၤတခါလၢတၢ်ကိးအီၤလၢ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011204" w:rsidRPr="005B161A">
        <w:rPr>
          <w:rFonts w:ascii="Myanmar Text" w:hAnsi="Myanmar Text" w:cs="Myanmar Text"/>
          <w:szCs w:val="21"/>
          <w:lang w:eastAsia="en-GB"/>
        </w:rPr>
        <w:t>‘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011204" w:rsidRPr="005B161A">
        <w:rPr>
          <w:rFonts w:ascii="Myanmar Text" w:hAnsi="Myanmar Text" w:cs="Myanmar Text"/>
          <w:szCs w:val="21"/>
          <w:lang w:eastAsia="en-GB"/>
        </w:rPr>
        <w:t>B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eastAsia="en-GB" w:bidi="my-MM"/>
        </w:rPr>
        <w:t>အံၣ်မၠူၣ်နိၣ်ကလိၣ်ဘူလ့ၣ်</w:t>
      </w:r>
      <w:r w:rsidR="00490EAE" w:rsidRPr="005B161A">
        <w:rPr>
          <w:rFonts w:ascii="Myanmar Text" w:hAnsi="Myanmar Text" w:cs="Myanmar Text"/>
          <w:szCs w:val="21"/>
          <w:lang w:eastAsia="en-GB"/>
        </w:rPr>
        <w:t xml:space="preserve"> (</w:t>
      </w:r>
      <w:r w:rsidR="00011204" w:rsidRPr="005B161A">
        <w:rPr>
          <w:rFonts w:ascii="Myanmar Text" w:hAnsi="Myanmar Text" w:cs="Myanmar Text"/>
          <w:szCs w:val="21"/>
          <w:lang w:eastAsia="en-GB"/>
        </w:rPr>
        <w:t>immunoglobulin</w:t>
      </w:r>
      <w:r w:rsidR="00490EAE" w:rsidRPr="005B161A">
        <w:rPr>
          <w:rFonts w:ascii="Myanmar Text" w:hAnsi="Myanmar Text" w:cs="Myanmar Text"/>
          <w:szCs w:val="21"/>
          <w:lang w:eastAsia="en-GB"/>
        </w:rPr>
        <w:t>)</w:t>
      </w:r>
      <w:r w:rsidR="00011204" w:rsidRPr="005B161A">
        <w:rPr>
          <w:rFonts w:ascii="Myanmar Text" w:hAnsi="Myanmar Text" w:cs="Myanmar Text"/>
          <w:szCs w:val="21"/>
          <w:lang w:eastAsia="en-GB"/>
        </w:rPr>
        <w:t>’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န့ၣ်လီၤ</w:t>
      </w:r>
      <w:r w:rsidR="00011204" w:rsidRPr="005B161A">
        <w:rPr>
          <w:rFonts w:ascii="Myanmar Text" w:hAnsi="Myanmar Text" w:cs="Myanmar Text"/>
          <w:szCs w:val="21"/>
          <w:lang w:eastAsia="en-GB"/>
        </w:rPr>
        <w:t>.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တၢ်ဆဲးကသံၣ်</w:t>
      </w:r>
      <w:r w:rsidR="00490EAE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ဒီသဒၢ</w:t>
      </w:r>
      <w:r w:rsidR="00490EAE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011204" w:rsidRPr="005B161A">
        <w:rPr>
          <w:rFonts w:ascii="Myanmar Text" w:hAnsi="Myanmar Text" w:cs="Myanmar Text"/>
          <w:szCs w:val="21"/>
          <w:lang w:eastAsia="en-GB"/>
        </w:rPr>
        <w:t>2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ဘျီအံၤဟ့ၣ်လီၤအါထီၣ်တၢ်ဒီသဒၢလၢနဖိ</w:t>
      </w:r>
      <w:r w:rsidR="00490EAE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ကဒီသဒၢထီဒါသူၣ်ညိးတၢ်ဆါ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011204" w:rsidRPr="005B161A">
        <w:rPr>
          <w:rFonts w:ascii="Myanmar Text" w:hAnsi="Myanmar Text" w:cs="Myanmar Text"/>
          <w:szCs w:val="21"/>
          <w:lang w:eastAsia="en-GB"/>
        </w:rPr>
        <w:t>B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ဘဲရၢး</w:t>
      </w:r>
      <w:r w:rsidR="00490EAE" w:rsidRPr="005B161A">
        <w:rPr>
          <w:rFonts w:ascii="Myanmar Text" w:hAnsi="Myanmar Text" w:cs="Myanmar Text"/>
          <w:szCs w:val="21"/>
          <w:lang w:eastAsia="en-GB"/>
        </w:rPr>
        <w:t>(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စ</w:t>
      </w:r>
      <w:r w:rsidR="00490EAE" w:rsidRPr="005B161A">
        <w:rPr>
          <w:rFonts w:ascii="Myanmar Text" w:hAnsi="Myanmar Text" w:cs="Myanmar Text"/>
          <w:szCs w:val="21"/>
          <w:lang w:eastAsia="en-GB"/>
        </w:rPr>
        <w:t>)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တၢ်ဆါဃၢ်</w:t>
      </w:r>
      <w:r w:rsidR="003218FD" w:rsidRPr="005B161A">
        <w:rPr>
          <w:rFonts w:ascii="Myanmar Text" w:hAnsi="Myanmar Text" w:cs="Myanmar Text"/>
          <w:szCs w:val="21"/>
          <w:cs/>
          <w:lang w:eastAsia="en-GB" w:bidi="my-MM"/>
        </w:rPr>
        <w:t>အဂီၢ်</w:t>
      </w:r>
      <w:r w:rsidR="00490EAE" w:rsidRPr="005B161A">
        <w:rPr>
          <w:rFonts w:ascii="Myanmar Text" w:hAnsi="Myanmar Text" w:cs="Myanmar Text"/>
          <w:szCs w:val="21"/>
          <w:cs/>
          <w:lang w:eastAsia="en-GB" w:bidi="my-MM"/>
        </w:rPr>
        <w:t>န့ၣ်လီၤ</w:t>
      </w:r>
      <w:r w:rsidR="00011204" w:rsidRPr="005B161A">
        <w:rPr>
          <w:rFonts w:ascii="Myanmar Text" w:hAnsi="Myanmar Text" w:cs="Myanmar Text"/>
          <w:szCs w:val="21"/>
          <w:lang w:eastAsia="en-GB"/>
        </w:rPr>
        <w:t>.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C45723" w:rsidRPr="005B161A">
        <w:rPr>
          <w:rFonts w:ascii="Myanmar Text" w:hAnsi="Myanmar Text" w:cs="Myanmar Text"/>
          <w:szCs w:val="21"/>
          <w:cs/>
          <w:lang w:eastAsia="en-GB" w:bidi="my-MM"/>
        </w:rPr>
        <w:t>တၢ်ကြၢးဆဲးန့ၢ်အီၤကသံၣ်ဒီသဒၢ</w:t>
      </w:r>
      <w:r w:rsidR="00C45723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C45723" w:rsidRPr="005B161A">
        <w:rPr>
          <w:rFonts w:ascii="Myanmar Text" w:hAnsi="Myanmar Text" w:cs="Myanmar Text"/>
          <w:szCs w:val="21"/>
          <w:cs/>
          <w:lang w:eastAsia="en-GB" w:bidi="my-MM"/>
        </w:rPr>
        <w:t>ခံခါလၢာ်ဖဲ</w:t>
      </w:r>
      <w:r w:rsidR="00C45723" w:rsidRPr="005B161A">
        <w:rPr>
          <w:rFonts w:ascii="Myanmar Text" w:hAnsi="Myanmar Text" w:cs="Myanmar Text"/>
          <w:szCs w:val="21"/>
          <w:lang w:eastAsia="en-GB"/>
        </w:rPr>
        <w:t xml:space="preserve"> </w:t>
      </w:r>
      <w:r w:rsidR="00C45723" w:rsidRPr="005B161A">
        <w:rPr>
          <w:rFonts w:ascii="Myanmar Text" w:hAnsi="Myanmar Text" w:cs="Myanmar Text"/>
          <w:szCs w:val="21"/>
          <w:cs/>
          <w:lang w:eastAsia="en-GB" w:bidi="my-MM"/>
        </w:rPr>
        <w:t>တၢ်အိၣ်ဖျဲၣ်ထီၣ်</w:t>
      </w:r>
      <w:r w:rsidR="00C45723" w:rsidRPr="005B161A">
        <w:rPr>
          <w:rFonts w:ascii="Myanmar Text" w:hAnsi="Myanmar Text" w:cs="Myanmar Text"/>
          <w:szCs w:val="21"/>
          <w:lang w:eastAsia="en-GB"/>
        </w:rPr>
        <w:t xml:space="preserve"> 12 </w:t>
      </w:r>
      <w:r w:rsidR="00C45723" w:rsidRPr="005B161A">
        <w:rPr>
          <w:rFonts w:ascii="Myanmar Text" w:hAnsi="Myanmar Text" w:cs="Myanmar Text"/>
          <w:szCs w:val="21"/>
          <w:cs/>
          <w:lang w:eastAsia="en-GB" w:bidi="my-MM"/>
        </w:rPr>
        <w:t>နၣ်ရံၣ်အတီၢ်ပူၤန့ၣ်လီၤ</w:t>
      </w:r>
      <w:r w:rsidR="00011204" w:rsidRPr="005B161A">
        <w:rPr>
          <w:rFonts w:ascii="Myanmar Text" w:hAnsi="Myanmar Text" w:cs="Myanmar Text"/>
          <w:szCs w:val="21"/>
          <w:lang w:eastAsia="en-GB"/>
        </w:rPr>
        <w:t>.</w:t>
      </w:r>
      <w:r w:rsidR="001E0D78" w:rsidRPr="005B161A">
        <w:rPr>
          <w:rFonts w:ascii="Myanmar Text" w:hAnsi="Myanmar Text" w:cs="Myanmar Text"/>
          <w:szCs w:val="21"/>
          <w:lang w:eastAsia="en-GB"/>
        </w:rPr>
        <w:t xml:space="preserve"> </w:t>
      </w:r>
    </w:p>
    <w:p w14:paraId="550646AC" w14:textId="010FB58E" w:rsidR="00A17A42" w:rsidRPr="005B161A" w:rsidRDefault="00C45723" w:rsidP="00732F6A">
      <w:pPr>
        <w:pStyle w:val="Body"/>
        <w:spacing w:after="60" w:line="240" w:lineRule="auto"/>
        <w:rPr>
          <w:rStyle w:val="Strong"/>
          <w:rFonts w:ascii="Myanmar Text" w:hAnsi="Myanmar Text" w:cs="Myanmar Text"/>
          <w:b w:val="0"/>
          <w:bCs w:val="0"/>
          <w:szCs w:val="21"/>
        </w:rPr>
      </w:pP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သ့ၣ်နီၣ်ထီၣ်</w:t>
      </w:r>
      <w:r w:rsidR="001E0D78"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="00A17A42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>–</w:t>
      </w:r>
      <w:r w:rsidR="001E0D78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>နၤဒီးနဖိဆံးကလိၣ်သမံသမိးကွၢ်သးညီနုၢ်ဒီး</w:t>
      </w:r>
      <w:r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>သူၣ်ညိးတၢ်ဆါကသံၣ်သရၣ်န့ၣ်လီၤ</w:t>
      </w:r>
      <w:r w:rsidR="00A17A42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>.</w:t>
      </w:r>
      <w:r w:rsidR="001E0D78" w:rsidRPr="005B161A">
        <w:rPr>
          <w:rStyle w:val="Strong"/>
          <w:rFonts w:ascii="Myanmar Text" w:hAnsi="Myanmar Text" w:cs="Myanmar Text"/>
          <w:b w:val="0"/>
          <w:bCs w:val="0"/>
          <w:szCs w:val="21"/>
        </w:rPr>
        <w:t xml:space="preserve"> </w:t>
      </w:r>
    </w:p>
    <w:p w14:paraId="6CD227CC" w14:textId="258582D1" w:rsidR="00A17A42" w:rsidRPr="005B161A" w:rsidRDefault="00C45723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t>မ့ၢ်ယလိၣ်မၤကွၢ်သးလၢသူၣ်ညိးတၢ်ဆါ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="00A17A42" w:rsidRPr="005B161A">
        <w:rPr>
          <w:rFonts w:ascii="Myanmar Text" w:hAnsi="Myanmar Text" w:cs="Myanmar Text"/>
          <w:b/>
          <w:szCs w:val="36"/>
          <w:lang w:bidi="my-MM"/>
        </w:rPr>
        <w:t>B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ဖဲတၢ်အိၣ်ဒီးဟုးသးအ</w:t>
      </w:r>
      <w:r w:rsidR="003218FD" w:rsidRPr="005B161A">
        <w:rPr>
          <w:rFonts w:ascii="Myanmar Text" w:hAnsi="Myanmar Text" w:cs="Myanmar Text"/>
          <w:b/>
          <w:szCs w:val="36"/>
          <w:cs/>
          <w:lang w:bidi="my-MM"/>
        </w:rPr>
        <w:t>ဆၢ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ကတီၢ်</w:t>
      </w:r>
      <w:r w:rsidR="003218FD" w:rsidRPr="005B161A">
        <w:rPr>
          <w:rFonts w:ascii="Myanmar Text" w:hAnsi="Myanmar Text" w:cs="Myanmar Text"/>
          <w:b/>
          <w:szCs w:val="36"/>
          <w:cs/>
          <w:lang w:bidi="my-MM"/>
        </w:rPr>
        <w:t>န့ၣ်</w:t>
      </w:r>
      <w:r w:rsidRPr="005B161A">
        <w:rPr>
          <w:rFonts w:ascii="Myanmar Text" w:hAnsi="Myanmar Text" w:cs="Myanmar Text"/>
          <w:b/>
          <w:szCs w:val="36"/>
          <w:cs/>
          <w:lang w:bidi="my-MM"/>
        </w:rPr>
        <w:t>ဧါ</w:t>
      </w:r>
      <w:r w:rsidRPr="005B161A">
        <w:rPr>
          <w:rFonts w:ascii="Myanmar Text" w:hAnsi="Myanmar Text" w:cs="Myanmar Text"/>
          <w:b/>
          <w:szCs w:val="36"/>
          <w:lang w:bidi="my-MM"/>
        </w:rPr>
        <w:t>.</w:t>
      </w:r>
      <w:r w:rsidR="001E0D78" w:rsidRPr="005B161A">
        <w:rPr>
          <w:rFonts w:ascii="Myanmar Text" w:hAnsi="Myanmar Text" w:cs="Myanmar Text"/>
          <w:b/>
          <w:szCs w:val="36"/>
          <w:lang w:bidi="my-MM"/>
        </w:rPr>
        <w:t xml:space="preserve"> </w:t>
      </w:r>
    </w:p>
    <w:p w14:paraId="554DABDA" w14:textId="33F181A0" w:rsidR="00A17A42" w:rsidRPr="005B161A" w:rsidRDefault="00C45723" w:rsidP="00732F6A">
      <w:pPr>
        <w:pStyle w:val="Body"/>
        <w:spacing w:after="6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b/>
          <w:bCs/>
          <w:szCs w:val="21"/>
          <w:cs/>
          <w:lang w:bidi="my-MM"/>
        </w:rPr>
        <w:t>မ့ၢ်</w:t>
      </w:r>
      <w:r w:rsidR="00A17A42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ပှၤပိာ်မုၣ်ခဲလၢာ်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ကြၢးမၤကွၢ်အသးလၢသူၣ်ညိးတၢ်ဆါ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တၢ်ဘၣ်ဂာ်အဂီၢ်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ဖဲတၢ်သမံသမိးကွၢ်တၢ်အိၣ်ဒီးဟုးသးအကတီၢ်ဒ်အညီနုၢ်အသိးန့ၣ်လီၤ</w:t>
      </w:r>
      <w:r w:rsidR="00A17A42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နမ့ၢ်</w:t>
      </w:r>
      <w:r w:rsidR="003218FD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အိၣ်ဒီး</w:t>
      </w:r>
      <w:r w:rsidR="003218FD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ဟုးသးဒီးအိၣ်ဒီးသူၣ်ညိးတၢ်ဆါ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B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န့ၣ်</w:t>
      </w:r>
      <w:r w:rsidR="00A17A42" w:rsidRPr="005B161A">
        <w:rPr>
          <w:rFonts w:ascii="Myanmar Text" w:hAnsi="Myanmar Text" w:cs="Myanmar Text"/>
          <w:szCs w:val="21"/>
        </w:rPr>
        <w:t>,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နကြၢးလဲၤဒိးပၠးသးဒီးသူၣ်ညိးတၢ်ဆါကသံၣ်သရၣ်န့ၣ်လီၤ</w:t>
      </w:r>
      <w:r w:rsidR="00A17A42" w:rsidRPr="005B161A">
        <w:rPr>
          <w:rFonts w:ascii="Myanmar Text" w:hAnsi="Myanmar Text" w:cs="Myanmar Text"/>
          <w:szCs w:val="21"/>
        </w:rPr>
        <w:t>.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နကလိၣ်အီကသံၣ်ကသီလၢ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ကမၤစှၤလီၤ</w:t>
      </w:r>
      <w:r w:rsidR="003218FD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တၢ်ခွဲးတၢ်ယာ်</w:t>
      </w:r>
      <w:r w:rsidR="003218FD" w:rsidRPr="005B161A">
        <w:rPr>
          <w:rFonts w:ascii="Myanmar Text" w:hAnsi="Myanmar Text" w:cs="Myanmar Text"/>
          <w:szCs w:val="21"/>
          <w:lang w:bidi="my-MM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လၢကဆှၢခီဘဲရၢး</w:t>
      </w:r>
      <w:r w:rsidRPr="005B161A">
        <w:rPr>
          <w:rFonts w:ascii="Myanmar Text" w:hAnsi="Myanmar Text" w:cs="Myanmar Text"/>
          <w:szCs w:val="21"/>
        </w:rPr>
        <w:t>(</w:t>
      </w:r>
      <w:r w:rsidRPr="005B161A">
        <w:rPr>
          <w:rFonts w:ascii="Myanmar Text" w:hAnsi="Myanmar Text" w:cs="Myanmar Text"/>
          <w:szCs w:val="21"/>
          <w:cs/>
          <w:lang w:bidi="my-MM"/>
        </w:rPr>
        <w:t>စ</w:t>
      </w:r>
      <w:r w:rsidRPr="005B161A">
        <w:rPr>
          <w:rFonts w:ascii="Myanmar Text" w:hAnsi="Myanmar Text" w:cs="Myanmar Text"/>
          <w:szCs w:val="21"/>
        </w:rPr>
        <w:t>)</w:t>
      </w:r>
      <w:r w:rsidRPr="005B161A">
        <w:rPr>
          <w:rFonts w:ascii="Myanmar Text" w:hAnsi="Myanmar Text" w:cs="Myanmar Text"/>
          <w:szCs w:val="21"/>
          <w:cs/>
          <w:lang w:bidi="my-MM"/>
        </w:rPr>
        <w:t>တၢ်ဆါဃၢ်ဆူနဖိအအိၣ်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ဖဲတၢ်အိၣ်ဖျဲၣ်ဖိအကတီၢ်န့ၣ်လီၤ</w:t>
      </w:r>
      <w:r w:rsidR="00A17A42" w:rsidRPr="005B161A">
        <w:rPr>
          <w:rFonts w:ascii="Myanmar Text" w:hAnsi="Myanmar Text" w:cs="Myanmar Text"/>
          <w:szCs w:val="21"/>
        </w:rPr>
        <w:t>.</w:t>
      </w:r>
    </w:p>
    <w:p w14:paraId="5C5AB15D" w14:textId="5449901A" w:rsidR="00EC665E" w:rsidRPr="005B161A" w:rsidRDefault="00C45723" w:rsidP="00732F6A">
      <w:pPr>
        <w:pStyle w:val="Body"/>
        <w:spacing w:after="60" w:line="240" w:lineRule="auto"/>
        <w:rPr>
          <w:rStyle w:val="Strong"/>
          <w:rFonts w:ascii="Myanmar Text" w:hAnsi="Myanmar Text" w:cs="Myanmar Text"/>
          <w:szCs w:val="21"/>
        </w:rPr>
      </w:pP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လၢကမၤန့ၢ်အါထီၣ်တၢ်ဂ့ၢ်တၢ်ကျိၤဘၣ်ဃးဒီး</w:t>
      </w:r>
      <w:r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သူၣ်ညိးတၢ်ဆါ</w:t>
      </w:r>
      <w:r w:rsidR="001E0D78"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="00EC665E" w:rsidRPr="005B161A">
        <w:rPr>
          <w:rStyle w:val="Strong"/>
          <w:rFonts w:ascii="Myanmar Text" w:hAnsi="Myanmar Text" w:cs="Myanmar Text"/>
          <w:szCs w:val="21"/>
        </w:rPr>
        <w:t>B</w:t>
      </w:r>
      <w:r w:rsidR="001E0D78"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ကသံၣ်ဒီသဒၢဖဲတၢ်အိၣ်ဖျဲၣ်အကတီၢ်န့ၣ်</w:t>
      </w:r>
      <w:r w:rsidR="00592A37" w:rsidRPr="005B161A">
        <w:rPr>
          <w:rStyle w:val="Strong"/>
          <w:rFonts w:ascii="Myanmar Text" w:hAnsi="Myanmar Text" w:cs="Myanmar Text"/>
          <w:szCs w:val="21"/>
        </w:rPr>
        <w:t>,</w:t>
      </w:r>
      <w:r w:rsidR="001E0D78"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ကတိၤသကိးတၢ်ဒီးနကသံၣ်သရၣ်</w:t>
      </w:r>
      <w:r w:rsidR="00EC665E" w:rsidRPr="005B161A">
        <w:rPr>
          <w:rStyle w:val="Strong"/>
          <w:rFonts w:ascii="Myanmar Text" w:hAnsi="Myanmar Text" w:cs="Myanmar Text"/>
          <w:szCs w:val="21"/>
        </w:rPr>
        <w:t>,</w:t>
      </w:r>
      <w:r w:rsidR="001E0D78"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ပှၤဒုးအိၣ်ဖျဲၣ်ဖိ</w:t>
      </w:r>
      <w:r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မ့တမ့ၢ်</w:t>
      </w:r>
      <w:r w:rsidRPr="005B161A">
        <w:rPr>
          <w:rStyle w:val="Strong"/>
          <w:rFonts w:ascii="Myanmar Text" w:hAnsi="Myanmar Text" w:cs="Myanmar Text"/>
          <w:szCs w:val="21"/>
        </w:rPr>
        <w:t xml:space="preserve"> </w:t>
      </w:r>
      <w:r w:rsidRPr="005B161A">
        <w:rPr>
          <w:rStyle w:val="Strong"/>
          <w:rFonts w:ascii="Myanmar Text" w:hAnsi="Myanmar Text" w:cs="Myanmar Text"/>
          <w:szCs w:val="21"/>
          <w:cs/>
          <w:lang w:bidi="my-MM"/>
        </w:rPr>
        <w:t>ပှၤဆဲးန့ၢ်ကသံၣ်ဒီသဒၢန့ၣ်တက့ၢ်</w:t>
      </w:r>
      <w:r w:rsidR="00EC665E" w:rsidRPr="005B161A">
        <w:rPr>
          <w:rStyle w:val="Strong"/>
          <w:rFonts w:ascii="Myanmar Text" w:hAnsi="Myanmar Text" w:cs="Myanmar Text"/>
          <w:szCs w:val="21"/>
        </w:rPr>
        <w:t>.</w:t>
      </w:r>
    </w:p>
    <w:p w14:paraId="1FC6B605" w14:textId="59C7331F" w:rsidR="00A17A42" w:rsidRPr="005B161A" w:rsidRDefault="00C45723" w:rsidP="00C120E9">
      <w:pPr>
        <w:pStyle w:val="Heading1"/>
        <w:spacing w:before="240" w:line="240" w:lineRule="auto"/>
        <w:rPr>
          <w:rFonts w:ascii="Myanmar Text" w:hAnsi="Myanmar Text" w:cs="Myanmar Text"/>
          <w:b/>
          <w:szCs w:val="36"/>
          <w:lang w:bidi="my-MM"/>
        </w:rPr>
      </w:pPr>
      <w:r w:rsidRPr="005B161A">
        <w:rPr>
          <w:rFonts w:ascii="Myanmar Text" w:hAnsi="Myanmar Text" w:cs="Myanmar Text"/>
          <w:b/>
          <w:szCs w:val="36"/>
          <w:cs/>
          <w:lang w:bidi="my-MM"/>
        </w:rPr>
        <w:t>တၢ်မၤန့ၢ်အါထီၣ်တၢ်ဂ့ၢ်တၢ်ကျိၤ</w:t>
      </w:r>
    </w:p>
    <w:p w14:paraId="61A042B3" w14:textId="592ABDC3" w:rsidR="00A17A42" w:rsidRPr="005B161A" w:rsidRDefault="005B161A" w:rsidP="00732F6A">
      <w:pPr>
        <w:pStyle w:val="Bullet1"/>
        <w:spacing w:after="0" w:line="240" w:lineRule="auto"/>
        <w:rPr>
          <w:rFonts w:ascii="Myanmar Text" w:hAnsi="Myanmar Text" w:cs="Myanmar Text"/>
          <w:szCs w:val="21"/>
          <w:u w:val="dotted"/>
        </w:rPr>
      </w:pPr>
      <w:hyperlink r:id="rId21" w:history="1">
        <w:r w:rsidR="00A17A42" w:rsidRPr="005B161A">
          <w:rPr>
            <w:rStyle w:val="Hyperlink"/>
            <w:rFonts w:ascii="Myanmar Text" w:hAnsi="Myanmar Text" w:cs="Myanmar Text"/>
            <w:szCs w:val="21"/>
          </w:rPr>
          <w:t>MumBubVax</w:t>
        </w:r>
      </w:hyperlink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1B3E3E" w:rsidRPr="005B161A">
        <w:rPr>
          <w:rFonts w:ascii="Myanmar Text" w:hAnsi="Myanmar Text" w:cs="Myanmar Text"/>
          <w:szCs w:val="21"/>
        </w:rPr>
        <w:t>&lt;</w:t>
      </w:r>
      <w:r w:rsidR="00546D6F" w:rsidRPr="005B161A">
        <w:rPr>
          <w:rFonts w:ascii="Myanmar Text" w:hAnsi="Myanmar Text" w:cs="Myanmar Text"/>
          <w:szCs w:val="21"/>
        </w:rPr>
        <w:t>http://</w:t>
      </w:r>
      <w:r w:rsidR="001B3E3E" w:rsidRPr="005B161A">
        <w:rPr>
          <w:rFonts w:ascii="Myanmar Text" w:hAnsi="Myanmar Text" w:cs="Myanmar Text"/>
          <w:szCs w:val="21"/>
        </w:rPr>
        <w:t>www.health.gov.au/news/mumbubvax-new-website-for-expectant-parents&gt;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</w:p>
    <w:p w14:paraId="5C2BA870" w14:textId="2A490931" w:rsidR="00A17A42" w:rsidRPr="005B161A" w:rsidRDefault="005B161A" w:rsidP="00732F6A">
      <w:pPr>
        <w:pStyle w:val="Bullet1"/>
        <w:spacing w:after="0" w:line="240" w:lineRule="auto"/>
        <w:rPr>
          <w:rFonts w:ascii="Myanmar Text" w:hAnsi="Myanmar Text" w:cs="Myanmar Text"/>
          <w:szCs w:val="21"/>
          <w:u w:val="dotted"/>
        </w:rPr>
      </w:pPr>
      <w:hyperlink r:id="rId22" w:history="1">
        <w:r w:rsidR="003218FD" w:rsidRPr="005B161A">
          <w:rPr>
            <w:rStyle w:val="Hyperlink"/>
            <w:rFonts w:ascii="Myanmar Text" w:hAnsi="Myanmar Text" w:cs="Myanmar Text"/>
            <w:szCs w:val="21"/>
          </w:rPr>
          <w:t>Sharing Knowledge About Immunisation</w:t>
        </w:r>
      </w:hyperlink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1B3E3E" w:rsidRPr="005B161A">
        <w:rPr>
          <w:rFonts w:ascii="Myanmar Text" w:hAnsi="Myanmar Text" w:cs="Myanmar Text"/>
          <w:szCs w:val="21"/>
        </w:rPr>
        <w:t>(SKAI)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1B3E3E" w:rsidRPr="005B161A">
        <w:rPr>
          <w:rFonts w:ascii="Myanmar Text" w:hAnsi="Myanmar Text" w:cs="Myanmar Text"/>
          <w:szCs w:val="21"/>
        </w:rPr>
        <w:t>&lt;https://talkingaboutimmunisation.org.au/&gt;</w:t>
      </w:r>
    </w:p>
    <w:p w14:paraId="11E9C19C" w14:textId="08DE46B2" w:rsidR="00A17A42" w:rsidRPr="005B161A" w:rsidRDefault="005B161A" w:rsidP="00732F6A">
      <w:pPr>
        <w:pStyle w:val="Bullet1"/>
        <w:spacing w:after="0" w:line="240" w:lineRule="auto"/>
        <w:rPr>
          <w:rFonts w:ascii="Myanmar Text" w:hAnsi="Myanmar Text" w:cs="Myanmar Text"/>
          <w:szCs w:val="21"/>
        </w:rPr>
      </w:pPr>
      <w:hyperlink r:id="rId23" w:history="1">
        <w:r w:rsidR="003218FD" w:rsidRPr="005B161A">
          <w:rPr>
            <w:rStyle w:val="Hyperlink"/>
            <w:rFonts w:ascii="Myanmar Text" w:hAnsi="Myanmar Text" w:cs="Myanmar Text"/>
            <w:szCs w:val="21"/>
          </w:rPr>
          <w:t>National Immunisation Program Schedule</w:t>
        </w:r>
      </w:hyperlink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1B3E3E" w:rsidRPr="005B161A">
        <w:rPr>
          <w:rStyle w:val="BodyChar"/>
          <w:rFonts w:ascii="Myanmar Text" w:hAnsi="Myanmar Text" w:cs="Myanmar Text"/>
          <w:szCs w:val="21"/>
        </w:rPr>
        <w:t>&lt;</w:t>
      </w:r>
      <w:r w:rsidR="00546D6F" w:rsidRPr="005B161A">
        <w:rPr>
          <w:rStyle w:val="BodyChar"/>
          <w:rFonts w:ascii="Myanmar Text" w:hAnsi="Myanmar Text" w:cs="Myanmar Text"/>
          <w:szCs w:val="21"/>
        </w:rPr>
        <w:t>https://www.health.gov.au/health-topics/immunisation/immunisation-throughout-life/national-immunisation-program-schedule</w:t>
      </w:r>
      <w:r w:rsidR="001B3E3E" w:rsidRPr="005B161A">
        <w:rPr>
          <w:rStyle w:val="BodyChar"/>
          <w:rFonts w:ascii="Myanmar Text" w:hAnsi="Myanmar Text" w:cs="Myanmar Text"/>
          <w:szCs w:val="21"/>
        </w:rPr>
        <w:t>&gt;</w:t>
      </w:r>
    </w:p>
    <w:p w14:paraId="2639A2CA" w14:textId="1D15BE8F" w:rsidR="00EC665E" w:rsidRPr="005B161A" w:rsidRDefault="005B161A" w:rsidP="00732F6A">
      <w:pPr>
        <w:pStyle w:val="Bullet1"/>
        <w:spacing w:after="0" w:line="240" w:lineRule="auto"/>
        <w:rPr>
          <w:rFonts w:ascii="Myanmar Text" w:hAnsi="Myanmar Text" w:cs="Myanmar Text"/>
          <w:szCs w:val="21"/>
        </w:rPr>
      </w:pPr>
      <w:hyperlink r:id="rId24" w:history="1">
        <w:r w:rsidR="00546D6F" w:rsidRPr="005B161A">
          <w:rPr>
            <w:rStyle w:val="Hyperlink"/>
            <w:rFonts w:ascii="Myanmar Text" w:hAnsi="Myanmar Text" w:cs="Myanmar Text"/>
            <w:szCs w:val="21"/>
          </w:rPr>
          <w:t>Better</w:t>
        </w:r>
        <w:r w:rsidR="001E0D78" w:rsidRPr="005B161A">
          <w:rPr>
            <w:rStyle w:val="Hyperlink"/>
            <w:rFonts w:ascii="Myanmar Text" w:hAnsi="Myanmar Text" w:cs="Myanmar Text"/>
            <w:szCs w:val="21"/>
          </w:rPr>
          <w:t xml:space="preserve"> </w:t>
        </w:r>
        <w:r w:rsidR="00546D6F" w:rsidRPr="005B161A">
          <w:rPr>
            <w:rStyle w:val="Hyperlink"/>
            <w:rFonts w:ascii="Myanmar Text" w:hAnsi="Myanmar Text" w:cs="Myanmar Text"/>
            <w:szCs w:val="21"/>
          </w:rPr>
          <w:t>Health</w:t>
        </w:r>
        <w:r w:rsidR="001E0D78" w:rsidRPr="005B161A">
          <w:rPr>
            <w:rStyle w:val="Hyperlink"/>
            <w:rFonts w:ascii="Myanmar Text" w:hAnsi="Myanmar Text" w:cs="Myanmar Text"/>
            <w:szCs w:val="21"/>
          </w:rPr>
          <w:t xml:space="preserve"> </w:t>
        </w:r>
        <w:r w:rsidR="00546D6F" w:rsidRPr="005B161A">
          <w:rPr>
            <w:rStyle w:val="Hyperlink"/>
            <w:rFonts w:ascii="Myanmar Text" w:hAnsi="Myanmar Text" w:cs="Myanmar Text"/>
            <w:szCs w:val="21"/>
          </w:rPr>
          <w:t>Channel:</w:t>
        </w:r>
        <w:r w:rsidR="001E0D78" w:rsidRPr="005B161A">
          <w:rPr>
            <w:rStyle w:val="Hyperlink"/>
            <w:rFonts w:ascii="Myanmar Text" w:hAnsi="Myanmar Text" w:cs="Myanmar Text"/>
            <w:szCs w:val="21"/>
          </w:rPr>
          <w:t xml:space="preserve"> </w:t>
        </w:r>
        <w:r w:rsidR="00C45723" w:rsidRPr="005B161A">
          <w:rPr>
            <w:rStyle w:val="Hyperlink"/>
            <w:rFonts w:ascii="Myanmar Text" w:hAnsi="Myanmar Text" w:cs="Myanmar Text"/>
            <w:szCs w:val="21"/>
            <w:cs/>
            <w:lang w:bidi="my-MM"/>
          </w:rPr>
          <w:t>သူၣ်ညိးတၢ်ဆါ</w:t>
        </w:r>
        <w:r w:rsidR="001E0D78" w:rsidRPr="005B161A">
          <w:rPr>
            <w:rStyle w:val="Hyperlink"/>
            <w:rFonts w:ascii="Myanmar Text" w:hAnsi="Myanmar Text" w:cs="Myanmar Text"/>
            <w:szCs w:val="21"/>
          </w:rPr>
          <w:t xml:space="preserve"> </w:t>
        </w:r>
        <w:r w:rsidR="00546D6F" w:rsidRPr="005B161A">
          <w:rPr>
            <w:rStyle w:val="Hyperlink"/>
            <w:rFonts w:ascii="Myanmar Text" w:hAnsi="Myanmar Text" w:cs="Myanmar Text"/>
            <w:szCs w:val="21"/>
          </w:rPr>
          <w:t>B</w:t>
        </w:r>
        <w:r w:rsidR="001E0D78" w:rsidRPr="005B161A">
          <w:rPr>
            <w:rStyle w:val="Hyperlink"/>
            <w:rFonts w:ascii="Myanmar Text" w:hAnsi="Myanmar Text" w:cs="Myanmar Text"/>
            <w:szCs w:val="21"/>
          </w:rPr>
          <w:t xml:space="preserve"> </w:t>
        </w:r>
        <w:r w:rsidR="00546D6F" w:rsidRPr="005B161A">
          <w:rPr>
            <w:rStyle w:val="Hyperlink"/>
            <w:rFonts w:ascii="Myanmar Text" w:hAnsi="Myanmar Text" w:cs="Myanmar Text"/>
            <w:szCs w:val="21"/>
          </w:rPr>
          <w:t>–</w:t>
        </w:r>
        <w:r w:rsidR="001E0D78" w:rsidRPr="005B161A">
          <w:rPr>
            <w:rStyle w:val="Hyperlink"/>
            <w:rFonts w:ascii="Myanmar Text" w:hAnsi="Myanmar Text" w:cs="Myanmar Text"/>
            <w:szCs w:val="21"/>
          </w:rPr>
          <w:t xml:space="preserve"> </w:t>
        </w:r>
        <w:r w:rsidR="00C45723" w:rsidRPr="005B161A">
          <w:rPr>
            <w:rStyle w:val="Hyperlink"/>
            <w:rFonts w:ascii="Myanmar Text" w:hAnsi="Myanmar Text" w:cs="Myanmar Text"/>
            <w:szCs w:val="21"/>
            <w:cs/>
            <w:lang w:bidi="my-MM"/>
          </w:rPr>
          <w:t>တၢ်ဆဲးကသံၣ်ဒီသဒၢ</w:t>
        </w:r>
        <w:r w:rsidR="001E0D78" w:rsidRPr="005B161A">
          <w:rPr>
            <w:rStyle w:val="Hyperlink"/>
            <w:rFonts w:ascii="Myanmar Text" w:hAnsi="Myanmar Text" w:cs="Myanmar Text"/>
            <w:szCs w:val="21"/>
          </w:rPr>
          <w:t xml:space="preserve"> </w:t>
        </w:r>
      </w:hyperlink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57533A" w:rsidRPr="005B161A">
        <w:rPr>
          <w:rFonts w:ascii="Myanmar Text" w:hAnsi="Myanmar Text" w:cs="Myanmar Text"/>
          <w:szCs w:val="21"/>
        </w:rPr>
        <w:t>&lt;</w:t>
      </w:r>
      <w:r w:rsidR="00546D6F" w:rsidRPr="005B161A">
        <w:rPr>
          <w:rFonts w:ascii="Myanmar Text" w:hAnsi="Myanmar Text" w:cs="Myanmar Text"/>
          <w:szCs w:val="21"/>
        </w:rPr>
        <w:t>http://</w:t>
      </w:r>
      <w:r w:rsidR="003567D9" w:rsidRPr="005B161A">
        <w:rPr>
          <w:rFonts w:ascii="Myanmar Text" w:hAnsi="Myanmar Text" w:cs="Myanmar Text"/>
          <w:szCs w:val="21"/>
        </w:rPr>
        <w:t>www.betterhealth.vic.gov.au/health/healthyliving/hepatitis-b-immunisation</w:t>
      </w:r>
      <w:r w:rsidR="0057533A" w:rsidRPr="005B161A">
        <w:rPr>
          <w:rStyle w:val="BodyChar"/>
          <w:rFonts w:ascii="Myanmar Text" w:hAnsi="Myanmar Text" w:cs="Myanmar Text"/>
          <w:szCs w:val="21"/>
        </w:rPr>
        <w:t>&gt;</w:t>
      </w:r>
    </w:p>
    <w:p w14:paraId="2CAB64A6" w14:textId="1C2EC834" w:rsidR="00E92D8C" w:rsidRPr="005B161A" w:rsidRDefault="00C45723" w:rsidP="00732F6A">
      <w:pPr>
        <w:pStyle w:val="Bodyafterbullets"/>
        <w:spacing w:before="0" w:after="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လၢကမၤန့ၢ်အါထီၣ်တၢ်ဂ့ၢ်တၢ်ကျိၤဘၣ်ဃးဒီး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သူၣ်ညိးတၢ်ဆါ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41048" w:rsidRPr="005B161A">
        <w:rPr>
          <w:rFonts w:ascii="Myanmar Text" w:hAnsi="Myanmar Text" w:cs="Myanmar Text"/>
          <w:szCs w:val="21"/>
        </w:rPr>
        <w:t>B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ကသံၣ်ဒီသဒၢဖဲတၢ်အိၣ်ဖျဲၣ်အ</w:t>
      </w:r>
      <w:r w:rsidR="00E02B68" w:rsidRPr="005B161A">
        <w:rPr>
          <w:rFonts w:ascii="Myanmar Text" w:hAnsi="Myanmar Text" w:cs="Myanmar Text"/>
          <w:szCs w:val="21"/>
          <w:cs/>
          <w:lang w:bidi="my-MM"/>
        </w:rPr>
        <w:t>ကတီၢ်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လၢကျိာ်အဂၤတကျိာ်</w:t>
      </w:r>
      <w:r w:rsidR="00E02B68" w:rsidRPr="005B161A">
        <w:rPr>
          <w:rFonts w:ascii="Myanmar Text" w:hAnsi="Myanmar Text" w:cs="Myanmar Text"/>
          <w:szCs w:val="21"/>
          <w:cs/>
          <w:lang w:bidi="my-MM"/>
        </w:rPr>
        <w:t>အဂီၢ်</w:t>
      </w:r>
      <w:r w:rsidRPr="005B161A">
        <w:rPr>
          <w:rFonts w:ascii="Myanmar Text" w:hAnsi="Myanmar Text" w:cs="Myanmar Text"/>
          <w:szCs w:val="21"/>
          <w:cs/>
          <w:lang w:bidi="my-MM"/>
        </w:rPr>
        <w:t>န့ၣ်</w:t>
      </w:r>
      <w:r w:rsidR="00A41048" w:rsidRPr="005B161A">
        <w:rPr>
          <w:rFonts w:ascii="Myanmar Text" w:hAnsi="Myanmar Text" w:cs="Myanmar Text"/>
          <w:szCs w:val="21"/>
        </w:rPr>
        <w:t>,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3218FD" w:rsidRPr="005B161A">
        <w:rPr>
          <w:rFonts w:ascii="Myanmar Text" w:hAnsi="Myanmar Text" w:cs="Myanmar Text"/>
          <w:szCs w:val="21"/>
          <w:cs/>
          <w:lang w:bidi="my-MM"/>
        </w:rPr>
        <w:t>လဲၤ</w:t>
      </w:r>
      <w:hyperlink r:id="rId25" w:history="1">
        <w:r w:rsidR="00732F6A" w:rsidRPr="005B161A">
          <w:rPr>
            <w:rStyle w:val="Hyperlink"/>
            <w:rFonts w:ascii="Myanmar Text" w:hAnsi="Myanmar Text" w:cs="Myanmar Text"/>
            <w:szCs w:val="21"/>
            <w:cs/>
            <w:lang w:bidi="my-MM"/>
          </w:rPr>
          <w:t>ကွၢ်</w:t>
        </w:r>
      </w:hyperlink>
      <w:r w:rsidR="003218FD" w:rsidRPr="005B161A">
        <w:rPr>
          <w:rStyle w:val="Hyperlink"/>
          <w:rFonts w:ascii="Myanmar Text" w:hAnsi="Myanmar Text" w:cs="Myanmar Text"/>
          <w:szCs w:val="21"/>
          <w:cs/>
          <w:lang w:bidi="my-MM"/>
        </w:rPr>
        <w:t>ဖဲ</w:t>
      </w:r>
      <w:hyperlink r:id="rId26" w:history="1">
        <w:r w:rsidR="003218FD" w:rsidRPr="005B161A">
          <w:rPr>
            <w:rStyle w:val="Hyperlink"/>
            <w:rFonts w:ascii="Myanmar Text" w:hAnsi="Myanmar Text" w:cs="Myanmar Text"/>
            <w:szCs w:val="21"/>
          </w:rPr>
          <w:t xml:space="preserve"> Health Translations</w:t>
        </w:r>
      </w:hyperlink>
      <w:r w:rsidR="003218FD" w:rsidRPr="005B161A">
        <w:rPr>
          <w:rFonts w:ascii="Myanmar Text" w:hAnsi="Myanmar Text" w:cs="Myanmar Text"/>
          <w:szCs w:val="21"/>
        </w:rPr>
        <w:t xml:space="preserve"> &lt;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546D6F" w:rsidRPr="005B161A">
        <w:rPr>
          <w:rFonts w:ascii="Myanmar Text" w:hAnsi="Myanmar Text" w:cs="Myanmar Text"/>
          <w:szCs w:val="21"/>
        </w:rPr>
        <w:t>&lt;https://healthtranslations.vic.gov.au&gt;</w:t>
      </w:r>
    </w:p>
    <w:p w14:paraId="73A18231" w14:textId="54399FBB" w:rsidR="00A17A42" w:rsidRPr="005B161A" w:rsidRDefault="00732F6A" w:rsidP="00732F6A">
      <w:pPr>
        <w:pStyle w:val="Bullet1"/>
        <w:numPr>
          <w:ilvl w:val="0"/>
          <w:numId w:val="0"/>
        </w:numPr>
        <w:spacing w:after="0" w:line="240" w:lineRule="auto"/>
        <w:rPr>
          <w:rFonts w:ascii="Myanmar Text" w:hAnsi="Myanmar Text" w:cs="Myanmar Text"/>
          <w:szCs w:val="21"/>
        </w:rPr>
      </w:pPr>
      <w:r w:rsidRPr="005B161A">
        <w:rPr>
          <w:rFonts w:ascii="Myanmar Text" w:hAnsi="Myanmar Text" w:cs="Myanmar Text"/>
          <w:szCs w:val="21"/>
          <w:cs/>
          <w:lang w:bidi="my-MM"/>
        </w:rPr>
        <w:t>နကိးတၢ်ကွဲးကျိးထံဒီးတၢ်တဲကျိးထံတၢ်မၤစၢၤတဖၣ်သ့စ့ၢ်ကီး</w:t>
      </w:r>
      <w:r w:rsidRPr="005B161A">
        <w:rPr>
          <w:rFonts w:ascii="Myanmar Text" w:hAnsi="Myanmar Text" w:cs="Myanmar Text"/>
          <w:szCs w:val="21"/>
        </w:rPr>
        <w:t xml:space="preserve"> </w:t>
      </w:r>
      <w:r w:rsidRPr="005B161A">
        <w:rPr>
          <w:rFonts w:ascii="Myanmar Text" w:hAnsi="Myanmar Text" w:cs="Myanmar Text"/>
          <w:szCs w:val="21"/>
          <w:cs/>
          <w:lang w:bidi="my-MM"/>
        </w:rPr>
        <w:t>ဖဲ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131</w:t>
      </w:r>
      <w:r w:rsidR="001E0D78" w:rsidRPr="005B161A">
        <w:rPr>
          <w:rFonts w:ascii="Myanmar Text" w:hAnsi="Myanmar Text" w:cs="Myanmar Text"/>
          <w:szCs w:val="21"/>
        </w:rPr>
        <w:t xml:space="preserve"> </w:t>
      </w:r>
      <w:r w:rsidR="00A17A42" w:rsidRPr="005B161A">
        <w:rPr>
          <w:rFonts w:ascii="Myanmar Text" w:hAnsi="Myanmar Text" w:cs="Myanmar Text"/>
          <w:szCs w:val="21"/>
        </w:rPr>
        <w:t>450.</w:t>
      </w:r>
    </w:p>
    <w:p w14:paraId="190C0B61" w14:textId="77777777" w:rsidR="000A5BBA" w:rsidRPr="005B161A" w:rsidRDefault="000A5BBA" w:rsidP="00480599">
      <w:pPr>
        <w:pStyle w:val="Body"/>
        <w:spacing w:line="240" w:lineRule="auto"/>
        <w:rPr>
          <w:rFonts w:ascii="Myanmar Text" w:hAnsi="Myanmar Text" w:cs="Myanmar Text"/>
          <w:sz w:val="20"/>
        </w:rPr>
      </w:pPr>
      <w:bookmarkStart w:id="0" w:name="_References"/>
      <w:bookmarkEnd w:id="0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:rsidRPr="005B161A" w14:paraId="74BDABD0" w14:textId="77777777" w:rsidTr="00732F6A">
        <w:trPr>
          <w:trHeight w:val="1632"/>
        </w:trPr>
        <w:tc>
          <w:tcPr>
            <w:tcW w:w="10194" w:type="dxa"/>
          </w:tcPr>
          <w:p w14:paraId="7E1D5244" w14:textId="2E9A8ADF" w:rsidR="000A5BBA" w:rsidRPr="005B161A" w:rsidRDefault="00732F6A" w:rsidP="00480599">
            <w:pPr>
              <w:pStyle w:val="Accessibilitypara"/>
              <w:spacing w:line="240" w:lineRule="auto"/>
              <w:rPr>
                <w:rFonts w:ascii="Myanmar Text" w:hAnsi="Myanmar Text" w:cs="Myanmar Text"/>
                <w:szCs w:val="24"/>
              </w:rPr>
            </w:pPr>
            <w:r w:rsidRPr="005B161A">
              <w:rPr>
                <w:rFonts w:ascii="Myanmar Text" w:hAnsi="Myanmar Text" w:cs="Myanmar Text"/>
                <w:szCs w:val="24"/>
                <w:cs/>
                <w:lang w:bidi="my-MM"/>
              </w:rPr>
              <w:t>လၢကဒိးန့ၢ်ဘၣ်လံာ်တီလံာ်မီအံၤလၢက့ၢ်ဂီၤကျိၤကျဲအဂၤတခါအပူၤအဂီၢ်</w:t>
            </w:r>
            <w:r w:rsidR="000A5BBA" w:rsidRPr="005B161A">
              <w:rPr>
                <w:rFonts w:ascii="Myanmar Text" w:hAnsi="Myanmar Text" w:cs="Myanmar Text"/>
                <w:szCs w:val="24"/>
              </w:rPr>
              <w:t>,</w:t>
            </w:r>
            <w:r w:rsidR="001E0D78" w:rsidRPr="005B161A">
              <w:rPr>
                <w:rFonts w:ascii="Myanmar Text" w:hAnsi="Myanmar Text" w:cs="Myanmar Text"/>
                <w:szCs w:val="24"/>
              </w:rPr>
              <w:t xml:space="preserve"> </w:t>
            </w:r>
            <w:hyperlink r:id="rId27" w:history="1">
              <w:r w:rsidRPr="005B161A">
                <w:rPr>
                  <w:rStyle w:val="Hyperlink"/>
                  <w:rFonts w:ascii="Myanmar Text" w:hAnsi="Myanmar Text" w:cs="Myanmar Text"/>
                  <w:szCs w:val="24"/>
                  <w:cs/>
                  <w:lang w:bidi="my-MM"/>
                </w:rPr>
                <w:t>အံမ့</w:t>
              </w:r>
              <w:r w:rsidRPr="005B161A">
                <w:rPr>
                  <w:rStyle w:val="Hyperlink"/>
                  <w:rFonts w:ascii="Myanmar Text" w:hAnsi="Myanmar Text" w:cs="Myanmar Text"/>
                  <w:szCs w:val="24"/>
                </w:rPr>
                <w:t>(</w:t>
              </w:r>
              <w:r w:rsidRPr="005B161A">
                <w:rPr>
                  <w:rStyle w:val="Hyperlink"/>
                  <w:rFonts w:ascii="Myanmar Text" w:hAnsi="Myanmar Text" w:cs="Myanmar Text"/>
                  <w:szCs w:val="24"/>
                  <w:cs/>
                  <w:lang w:bidi="my-MM"/>
                </w:rPr>
                <w:t>လ</w:t>
              </w:r>
              <w:r w:rsidRPr="005B161A">
                <w:rPr>
                  <w:rStyle w:val="Hyperlink"/>
                  <w:rFonts w:ascii="Myanmar Text" w:hAnsi="Myanmar Text" w:cs="Myanmar Text"/>
                  <w:szCs w:val="24"/>
                </w:rPr>
                <w:t>)</w:t>
              </w:r>
              <w:r w:rsidRPr="005B161A">
                <w:rPr>
                  <w:rStyle w:val="Hyperlink"/>
                  <w:rFonts w:ascii="Myanmar Text" w:hAnsi="Myanmar Text" w:cs="Myanmar Text"/>
                  <w:szCs w:val="24"/>
                  <w:cs/>
                  <w:lang w:bidi="my-MM"/>
                </w:rPr>
                <w:t>တၢ်ဆဲးကသံၣ်ဒီသဒၢကရူၢ်</w:t>
              </w:r>
            </w:hyperlink>
            <w:r w:rsidR="001E0D78" w:rsidRPr="005B161A">
              <w:rPr>
                <w:rFonts w:ascii="Myanmar Text" w:hAnsi="Myanmar Text" w:cs="Myanmar Text"/>
                <w:szCs w:val="24"/>
              </w:rPr>
              <w:t xml:space="preserve"> </w:t>
            </w:r>
            <w:r w:rsidR="000A5BBA" w:rsidRPr="005B161A">
              <w:rPr>
                <w:rFonts w:ascii="Myanmar Text" w:hAnsi="Myanmar Text" w:cs="Myanmar Text"/>
                <w:szCs w:val="24"/>
              </w:rPr>
              <w:t>&lt;immunisation@health.vic.gov.au&gt;.</w:t>
            </w:r>
          </w:p>
          <w:p w14:paraId="45E9E63A" w14:textId="323047A5" w:rsidR="000A5BBA" w:rsidRPr="005B161A" w:rsidRDefault="00732F6A" w:rsidP="00480599">
            <w:pPr>
              <w:pStyle w:val="Imprint"/>
              <w:spacing w:line="240" w:lineRule="auto"/>
              <w:rPr>
                <w:rFonts w:ascii="Myanmar Text" w:hAnsi="Myanmar Text" w:cs="Myanmar Text"/>
              </w:rPr>
            </w:pPr>
            <w:r w:rsidRPr="005B161A">
              <w:rPr>
                <w:rFonts w:ascii="Myanmar Text" w:hAnsi="Myanmar Text" w:cs="Myanmar Text"/>
                <w:cs/>
                <w:lang w:bidi="my-MM"/>
              </w:rPr>
              <w:t>ဘၣ်တၢ်ဟ့ၣ်စိဟ့ၣ်ကမီၤအီၤဒီးဘၣ်တၢ်ထုးထီၣ်ရၤလီၤအီၤလၢ</w:t>
            </w:r>
            <w:r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  <w:cs/>
                <w:lang w:bidi="my-MM"/>
              </w:rPr>
              <w:t>ဘံးထိရံယါပဒိၣ်</w:t>
            </w:r>
            <w:r w:rsidRPr="005B161A">
              <w:rPr>
                <w:rFonts w:ascii="Myanmar Text" w:hAnsi="Myanmar Text" w:cs="Myanmar Text"/>
              </w:rPr>
              <w:t xml:space="preserve"> (</w:t>
            </w:r>
            <w:r w:rsidR="000A5BBA" w:rsidRPr="005B161A">
              <w:rPr>
                <w:rFonts w:ascii="Myanmar Text" w:hAnsi="Myanmar Text" w:cs="Myanmar Text"/>
              </w:rPr>
              <w:t>Victorian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="000A5BBA" w:rsidRPr="005B161A">
              <w:rPr>
                <w:rFonts w:ascii="Myanmar Text" w:hAnsi="Myanmar Text" w:cs="Myanmar Text"/>
              </w:rPr>
              <w:t>Government</w:t>
            </w:r>
            <w:r w:rsidRPr="005B161A">
              <w:rPr>
                <w:rFonts w:ascii="Myanmar Text" w:hAnsi="Myanmar Text" w:cs="Myanmar Text"/>
              </w:rPr>
              <w:t>)</w:t>
            </w:r>
            <w:r w:rsidR="000A5BBA" w:rsidRPr="005B161A">
              <w:rPr>
                <w:rFonts w:ascii="Myanmar Text" w:hAnsi="Myanmar Text" w:cs="Myanmar Text"/>
              </w:rPr>
              <w:t>,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="000A5BBA" w:rsidRPr="005B161A">
              <w:rPr>
                <w:rFonts w:ascii="Myanmar Text" w:hAnsi="Myanmar Text" w:cs="Myanmar Text"/>
              </w:rPr>
              <w:t>1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="000A5BBA" w:rsidRPr="005B161A">
              <w:rPr>
                <w:rFonts w:ascii="Myanmar Text" w:hAnsi="Myanmar Text" w:cs="Myanmar Text"/>
              </w:rPr>
              <w:t>Treasury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="000A5BBA" w:rsidRPr="005B161A">
              <w:rPr>
                <w:rFonts w:ascii="Myanmar Text" w:hAnsi="Myanmar Text" w:cs="Myanmar Text"/>
              </w:rPr>
              <w:t>Place,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="000A5BBA" w:rsidRPr="005B161A">
              <w:rPr>
                <w:rFonts w:ascii="Myanmar Text" w:hAnsi="Myanmar Text" w:cs="Myanmar Text"/>
              </w:rPr>
              <w:t>Melbourne.</w:t>
            </w:r>
          </w:p>
          <w:p w14:paraId="6C18212D" w14:textId="67F0D0AB" w:rsidR="000A5BBA" w:rsidRPr="005B161A" w:rsidRDefault="000A5BBA" w:rsidP="00732F6A">
            <w:pPr>
              <w:pStyle w:val="Imprint"/>
              <w:spacing w:line="240" w:lineRule="auto"/>
              <w:rPr>
                <w:rFonts w:ascii="Myanmar Text" w:hAnsi="Myanmar Text" w:cs="Myanmar Text"/>
              </w:rPr>
            </w:pPr>
            <w:r w:rsidRPr="005B161A">
              <w:rPr>
                <w:rFonts w:ascii="Myanmar Text" w:hAnsi="Myanmar Text" w:cs="Myanmar Text"/>
              </w:rPr>
              <w:t>©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</w:rPr>
              <w:t>State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</w:rPr>
              <w:t>of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</w:rPr>
              <w:t>Victoria,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</w:rPr>
              <w:t>Australia,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="00732F6A" w:rsidRPr="005B161A">
              <w:rPr>
                <w:rFonts w:ascii="Myanmar Text" w:hAnsi="Myanmar Text" w:cs="Myanmar Text"/>
                <w:cs/>
                <w:lang w:bidi="my-MM"/>
              </w:rPr>
              <w:t>တၢ်အိၣ်ဆူၣ်အိၣ်ချ့</w:t>
            </w:r>
            <w:r w:rsidR="00732F6A" w:rsidRPr="005B161A">
              <w:rPr>
                <w:rFonts w:ascii="Myanmar Text" w:hAnsi="Myanmar Text" w:cs="Myanmar Text"/>
                <w:cs/>
                <w:lang w:val="en-US" w:bidi="my-MM"/>
              </w:rPr>
              <w:t>ဝဲၤ</w:t>
            </w:r>
            <w:r w:rsidR="00732F6A" w:rsidRPr="005B161A">
              <w:rPr>
                <w:rFonts w:ascii="Myanmar Text" w:hAnsi="Myanmar Text" w:cs="Myanmar Text"/>
                <w:cs/>
                <w:lang w:bidi="my-MM"/>
              </w:rPr>
              <w:t>ကျိၤ</w:t>
            </w:r>
            <w:r w:rsidR="00732F6A" w:rsidRPr="005B161A">
              <w:rPr>
                <w:rFonts w:ascii="Myanmar Text" w:hAnsi="Myanmar Text" w:cs="Myanmar Text"/>
              </w:rPr>
              <w:t xml:space="preserve"> (</w:t>
            </w:r>
            <w:r w:rsidRPr="005B161A">
              <w:rPr>
                <w:rFonts w:ascii="Myanmar Text" w:hAnsi="Myanmar Text" w:cs="Myanmar Text"/>
              </w:rPr>
              <w:t>Department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</w:rPr>
              <w:t>of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</w:rPr>
              <w:t>Health</w:t>
            </w:r>
            <w:r w:rsidR="00732F6A" w:rsidRPr="005B161A">
              <w:rPr>
                <w:rFonts w:ascii="Myanmar Text" w:hAnsi="Myanmar Text" w:cs="Myanmar Text"/>
              </w:rPr>
              <w:t>)</w:t>
            </w:r>
            <w:r w:rsidRPr="005B161A">
              <w:rPr>
                <w:rFonts w:ascii="Myanmar Text" w:hAnsi="Myanmar Text" w:cs="Myanmar Text"/>
              </w:rPr>
              <w:t>,</w:t>
            </w:r>
            <w:r w:rsidR="001E0D78" w:rsidRPr="005B161A">
              <w:rPr>
                <w:rFonts w:ascii="Myanmar Text" w:hAnsi="Myanmar Text" w:cs="Myanmar Text"/>
              </w:rPr>
              <w:t xml:space="preserve"> </w:t>
            </w:r>
            <w:r w:rsidR="00732F6A" w:rsidRPr="005B161A">
              <w:rPr>
                <w:rFonts w:ascii="Myanmar Text" w:hAnsi="Myanmar Text" w:cs="Myanmar Text"/>
                <w:cs/>
                <w:lang w:bidi="my-MM"/>
              </w:rPr>
              <w:t>လါဒံၣ်စဲဘၢၣ်</w:t>
            </w:r>
            <w:r w:rsidR="00732F6A" w:rsidRPr="005B161A">
              <w:rPr>
                <w:rFonts w:ascii="Myanmar Text" w:hAnsi="Myanmar Text" w:cs="Myanmar Text"/>
              </w:rPr>
              <w:t xml:space="preserve"> </w:t>
            </w:r>
            <w:r w:rsidRPr="005B161A">
              <w:rPr>
                <w:rFonts w:ascii="Myanmar Text" w:hAnsi="Myanmar Text" w:cs="Myanmar Text"/>
              </w:rPr>
              <w:t>2021.</w:t>
            </w:r>
          </w:p>
        </w:tc>
      </w:tr>
    </w:tbl>
    <w:p w14:paraId="0B61FD6E" w14:textId="4F339659" w:rsidR="00162CA9" w:rsidRPr="005B161A" w:rsidRDefault="00162CA9" w:rsidP="00732F6A">
      <w:pPr>
        <w:tabs>
          <w:tab w:val="left" w:pos="3813"/>
        </w:tabs>
        <w:rPr>
          <w:rFonts w:ascii="Myanmar Text" w:hAnsi="Myanmar Text" w:cs="Myanmar Text"/>
        </w:rPr>
      </w:pPr>
      <w:bookmarkStart w:id="1" w:name="_GoBack"/>
      <w:bookmarkEnd w:id="1"/>
    </w:p>
    <w:sectPr w:rsidR="00162CA9" w:rsidRPr="005B161A" w:rsidSect="00732F6A">
      <w:footerReference w:type="default" r:id="rId28"/>
      <w:type w:val="continuous"/>
      <w:pgSz w:w="11906" w:h="16838" w:code="9"/>
      <w:pgMar w:top="1418" w:right="851" w:bottom="1620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D685D" w14:textId="77777777" w:rsidR="00E159C2" w:rsidRDefault="00E159C2">
      <w:r>
        <w:separator/>
      </w:r>
    </w:p>
  </w:endnote>
  <w:endnote w:type="continuationSeparator" w:id="0">
    <w:p w14:paraId="691861FA" w14:textId="77777777" w:rsidR="00E159C2" w:rsidRDefault="00E159C2">
      <w:r>
        <w:continuationSeparator/>
      </w:r>
    </w:p>
  </w:endnote>
  <w:endnote w:type="continuationNotice" w:id="1">
    <w:p w14:paraId="5A97D554" w14:textId="77777777" w:rsidR="00E159C2" w:rsidRDefault="00E15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Karen Text">
    <w:altName w:val="Padauk"/>
    <w:charset w:val="00"/>
    <w:family w:val="swiss"/>
    <w:pitch w:val="variable"/>
    <w:sig w:usb0="0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noProof/>
        <w:lang w:eastAsia="zh-TW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0E367EA2" w:rsidR="00E261B3" w:rsidRPr="003218FD" w:rsidRDefault="003218FD" w:rsidP="00B21F90">
                          <w:pPr>
                            <w:spacing w:after="0"/>
                            <w:jc w:val="center"/>
                            <w:rPr>
                              <w:rFonts w:ascii="Karen Text" w:hAnsi="Karen Text" w:cs="Karen Text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3218FD">
                            <w:rPr>
                              <w:rFonts w:ascii="Karen Text" w:hAnsi="Karen Text" w:cs="Karen Text"/>
                              <w:b/>
                              <w:bCs/>
                              <w:color w:val="000000"/>
                              <w:sz w:val="20"/>
                              <w:cs/>
                              <w:lang w:bidi="my-MM"/>
                            </w:rPr>
                            <w:t>တၢ်ထုးထီၣ်ရၤလီၤဖိးသဲစး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4FgMAADU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ShEDscVtOhmfb2a35CRFwajURT7fubFmyj2NskwTihyMqoIIPj06XEn9JdvWBVzkdH2NEm8&#10;YBzGo8j/3Jkp2xa6M8YBEKQzPLBMF50+TMKTflViQivK+zuty0IITWUrdwGueUabLkC7rSSrsDy+&#10;8VoDA4CanV+f1b2oO413enhJ8/5NUD4bZhxqNQGA1jVApJtL0QDDe70CpWl4k8vK7NBKB+zAseOJ&#10;V7TRDgHlOIy8kQ8mAraR74/j0IRxX27XUumvVFSOEVIkIWtLJ7xfKt269i7mMS4WrCwtd0vuHFIU&#10;jULPXjhZIHjJjS8kATE6qeXkU+IPA+9ymAwWUTweBIsgHCRjLx54fnKZRF6QBFeLZxPPDyYFyzLK&#10;l4zT/n/4wd/xr/upLbPtD3mTqhIly0wdJjdT3byUzh7DR90AB350CL3yct+mYwGE6vrdVumanrW9&#10;MZJuNk3XyI3IjtBHKQBfaIWqyYLBo0us9ApL+PSghEGm72DJSwGgik5CTiHkzz/pjT9gAVbkHGCI&#10;pEg97rCET1Jec/iliR8EEFbbAwjytXbTa/mumgso27dZWdH46rIXcymqB5hzM/MamDAn8Cbg1Itz&#10;DScwwJwkdDazMsyXGuslX9fEhO5Bvm8esKw7nmmA71b0YwZP3tGt9TU3uZjttMiZ5aIBtkUToDcH&#10;mE22Cd0cNcPv9dl6vUz76S8AAAD//wMAUEsDBBQABgAIAAAAIQBIDV6a3wAAAAsBAAAPAAAAZHJz&#10;L2Rvd25yZXYueG1sTI/NTsMwEITvSLyDtUjcqFMogYY4FQJxQUIVperZiTc/TbyOYrdN3p7NCW67&#10;M6vZb9LNaDtxxsE3jhQsFxEIpMKZhioF+5+Pu2cQPmgyunOECib0sMmur1KdGHehbzzvQiU4hHyi&#10;FdQh9ImUvqjRar9wPRJ7pRusDrwOlTSDvnC47eR9FMXS6ob4Q617fKuxaHcnq2C1XeelPLb2+DV9&#10;TlPTlof3vFTq9mZ8fQERcAx/xzDjMzpkzJS7ExkvOgVcJLAaR6sYxOwv1xFP+aw9PjyBzFL5v0P2&#10;CwAA//8DAFBLAQItABQABgAIAAAAIQC2gziS/gAAAOEBAAATAAAAAAAAAAAAAAAAAAAAAABbQ29u&#10;dGVudF9UeXBlc10ueG1sUEsBAi0AFAAGAAgAAAAhADj9If/WAAAAlAEAAAsAAAAAAAAAAAAAAAAA&#10;LwEAAF9yZWxzLy5yZWxzUEsBAi0AFAAGAAgAAAAhADHBZvgWAwAANQYAAA4AAAAAAAAAAAAAAAAA&#10;LgIAAGRycy9lMm9Eb2MueG1sUEsBAi0AFAAGAAgAAAAhAEgNXprfAAAACwEAAA8AAAAAAAAAAAAA&#10;AAAAcAUAAGRycy9kb3ducmV2LnhtbFBLBQYAAAAABAAEAPMAAAB8BgAAAAA=&#10;" o:allowincell="f" filled="f" stroked="f" strokeweight=".5pt">
              <v:textbox inset=",0,,0">
                <w:txbxContent>
                  <w:p w14:paraId="5B190BFD" w14:textId="0E367EA2" w:rsidR="00E261B3" w:rsidRPr="003218FD" w:rsidRDefault="003218FD" w:rsidP="00B21F90">
                    <w:pPr>
                      <w:spacing w:after="0"/>
                      <w:jc w:val="center"/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</w:pPr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တၢ်</w:t>
                    </w:r>
                    <w:proofErr w:type="spellStart"/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ထုးထီ</w:t>
                    </w:r>
                    <w:proofErr w:type="spellEnd"/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ၣ်</w:t>
                    </w:r>
                    <w:proofErr w:type="spellStart"/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ရၤလီၤဖိးသဲစး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GFw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/EYI05qaNHV5nK9uAqDaR7SLYsnuR/HURiP/DijZIJRxhQFBJ8+3e+F/vKNqGIhMtadktgP&#10;J9F0NA4+OzMrd4V2xmkIBHGGuzLThdNHcXTUrytCWc14f6dzWQqhmexkF+CSZ6x1AZxTKZVek53L&#10;xfltgANATufZ53UrGqfxj0+vWN6/Cspnw41DoxKAaNMASLo9Fy1wvNcrUJqWt7mszQ7NRGAHlj0e&#10;mcVajSgoJ9HYHwVgomAbBcFkGpkw3svtBnL/ykSNjJBiCVlbQpGHldKda+9iHuNiWVaVZW/F0QHa&#10;N4p8e+FogeAVN76QBMRwUsfKpzgYhv75MB4sx9PJIFyG0SCe+NOBH8Tn8dgP4/Bi+WziBWFSlFnG&#10;+KrkrP8hQfh3DHR/teO2/SNvUlWiKjNTh8nNVLeoJHog8FW3wIIfDqFXXt7bdCyAUF2/2yo907Ou&#10;N0bS7ba1/D72bSuyR2inFAAzdEQ1dGmIsyKGPBJ+PyhhoukbWPJKALbCSRgVQv78k974AyRgxegA&#10;0yTF6n5PJMOouuTwXeMgDCGstgcQ5Gvtttfyfb0QUH1gs7Ki8dVVL+ZS1Hcw8ObmNTARTuFNgKsX&#10;FxpOYICBSdl8bmUYNA3RK75pqAndY33b3hHZOLppQPFa9POGJO9Y1/mam1zM91rkpaWkwbdDEzpg&#10;DjCkbC/cQDVT8PXZer2M/d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BXBxaGFwMAAD4GAAAOAAAAAAAAAAAAAAAA&#10;AC4CAABkcnMvZTJvRG9jLnhtbFBLAQItABQABgAIAAAAIQBIDV6a3wAAAAsBAAAPAAAAAAAAAAAA&#10;AAAAAHEFAABkcnMvZG93bnJldi54bWxQSwUGAAAAAAQABADzAAAAfQ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2A3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xWGAMAADwGAAAOAAAAZHJzL2Uyb0RvYy54bWysVEtv2zAMvg/YfxB02Gmp7cR5OKtTpCmy&#10;FUjbAOnQsyzLsTBbciUlcVb0v4+S7fSxHYZhF4kiKYr8+InnF3VZoD1TmksR4+DMx4gJKlMutjH+&#10;fr/sTTDShoiUFFKwGB+Zxhezjx/OD9WU9WUui5QpBEGEnh6qGOfGVFPP0zRnJdFnsmICjJlUJTFw&#10;VFsvVeQA0cvC6/v+yDtIlVZKUqY1aK8aI565+FnGqLnLMs0MKmIMuRm3KrcmdvVm52S6VaTKOW3T&#10;IP+QRUm4gEdPoa6IIWin+G+hSk6V1DIzZ1SWnswyTpmrAaoJ/HfVbHJSMVcLgKOrE0z6/4Wlt/u1&#10;QjyN8QAjQUpo0c3mer24CZJhGI4HWRKwIBwHGUhJMhiHGKVMU0Dw6dPjTpov34jOFzJlzWka+eF4&#10;OBmMgs+tmfFtblrjJASCtIYHnpq81Q+j4Um/LghlJRPdncZlKaVhqpHbANciZXUboNnWipdEHd94&#10;bYABQM3Wr9/evZdVq/FPD69Y1r0JymfLjEOlpwDQpgKITH0pa2B4p9egtA2vM1XaHVqJwA4cO554&#10;xWqDKCjHw5E/CMBEwTYIgvFkaMN4L7crpc1XJktkhRgryNrRiexX2jSunYt9TMglLwrH3UKgQ4xH&#10;g6HvLpwsELwQ1heSgBit1HDyKQr6oX/Zj3rL0WTcC5fhsBeN/UnPD6LLaOSHUXi1fLbxgnCa8zRl&#10;YsUF6/5HEP4d/9qf2jDb/ZA3qWpZ8NTWYXOz1S0KhfYEPmoCHPjRIvTKy3ubjgMQqut2V6Vne9b0&#10;xkqmTmrH7n7Xt0SmR2inkgAzdERXdMnh7RXRZk0U/H1Qwjwzd7BkhQRsZSthlEv180966w+QgBWj&#10;A8ySGOvHHVEMo+JawGeNgjCEsMYdQFCvtUmnFbtyIaH6wGXlROtrik7MlCwfYNzN7WtgIoLCmwBX&#10;Jy4MnMAA45Ky+dzJMGYqYlZiU1EbusP6vn4gqmrpZgDFW9lNGzJ9x7rG194Ucr4zMuOOkhbfBk3o&#10;gD3AiHK9aMepnYGvz87rZejPfgE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ZcocVhgDAAA8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2A3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noProof/>
        <w:lang w:eastAsia="zh-TW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vQGA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3GIESc1tOhqc7leXIXBNA/plsWT3I/jKIxHfpxRMsEoY4oCgk+f7vdCf/lGVLEQGetOSeyH&#10;k2g6GgefnZmVu0I74zQEgjjDXZnpwumjODrq1xWhrGa8v9O5LIXQTHayC3DJM9a6AM6plEqvyc7l&#10;4vw2wAEgp/Ps87oVjdP4x6dXLO9fBeWz4cahUQlAtGkAJN2eixY43usVKE3L21zWZodmIrADyx6P&#10;zGKtRhSUk2jsjwIwUbCNgmAyjUwY7+V2A7l/ZaJGRkixhKwtocjDSunOtXcxj3GxLKvKsrfi6JDi&#10;8Sjy7YWjBYJX3PhCEhDDSR0rn+JgGPrnw3iwHE8ng3AZRoN44k8HfhCfx2M/jMOL5bOJF4RJUWYZ&#10;46uSs/6HBOHfMdD91Y7b9o+8SVWJqsxMHSY3U92ikuiBwFfdAgt+OIReeXlv07EAQnX9bqv0TM+6&#10;3hhJt9vW8nvU920rskdopxQAM3RENXRpiLMihjwSfj8oYaLpG1jySgC2wkkYFUL+/JPe+AMkYMXo&#10;ANMkxep+TyTDqLrk8F3jIAwhrLYHEORr7bbX8n29EFB9YLOyovHVVS/mUtR3MPDm5jUwEU7hTYCr&#10;FxcaTmCAgUnZfG5lGDQN0Su+aagJ3WN9294R2Ti6aUDxWvTzhiTvWNf5mptczPda5KWlpMG3QxM6&#10;YA4wpGwv3EA1U/D12Xq9jP3ZLwA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3Uw70BgDAAA+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2A4CE752">
              <wp:simplePos x="0" y="0"/>
              <wp:positionH relativeFrom="page">
                <wp:posOffset>0</wp:posOffset>
              </wp:positionH>
              <wp:positionV relativeFrom="page">
                <wp:posOffset>9939828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FF8F0E" w14:textId="1B1FE388" w:rsidR="00A77AFF" w:rsidRPr="003218FD" w:rsidRDefault="00A77AFF" w:rsidP="00A77AFF">
                          <w:pPr>
                            <w:spacing w:after="0"/>
                            <w:jc w:val="center"/>
                            <w:rPr>
                              <w:rFonts w:ascii="Karen Text" w:hAnsi="Karen Text" w:cs="Karen Text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3218FD">
                            <w:rPr>
                              <w:rFonts w:ascii="Karen Text" w:hAnsi="Karen Text" w:cs="Karen Text"/>
                              <w:b/>
                              <w:bCs/>
                              <w:color w:val="000000"/>
                              <w:sz w:val="20"/>
                              <w:cs/>
                              <w:lang w:bidi="my-MM"/>
                            </w:rPr>
                            <w:t>တၢ်ထုးထီၣ်ရၤလီၤဖိးသဲစး</w:t>
                          </w:r>
                          <w:r>
                            <w:rPr>
                              <w:rFonts w:ascii="Karen Text" w:hAnsi="Karen Text" w:cs="Karen Text"/>
                              <w:b/>
                              <w:bCs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14:paraId="229D9315" w14:textId="59AC6084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782.65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RdGAMAAD0GAAAOAAAAZHJzL2Uyb0RvYy54bWysVE1v2zAMvQ/YfxB02Gmp7URJ7KxJ0abI&#10;ViBtA6RDz4osx8JsyZWUxlnR/z5KttOP7TAMu0gUSVHk4xNPz+qyQI9cG6HkFEcnIUZcMpUKuZ3i&#10;73eLXoyRsVSmtFCST/GBG3w2+/jhdF9NeF/lqki5RhBEmsm+muLc2moSBIblvKTmRFVcgjFTuqQW&#10;jnobpJruIXpZBP0wHAV7pdNKK8aNAe1lY8QzHz/LOLO3WWa4RcUUQ27Wr9qvG7cGs1M62Wpa5YK1&#10;adB/yKKkQsKjx1CX1FK00+K3UKVgWhmV2ROmykBlmWDc1wDVROG7atY5rbivBcAx1REm8//CspvH&#10;lUYihd4RjCQtoUfX66vV/JpE/QGJs35MQr5JSTRmccZpP8Eo5YYBhE+fHnbKfvlGTT5XKW9OkyQk&#10;42E8GEWfWzMX29y2xpgAQ1rDvUht3uqHyfCoXxWU8ZLL7k7jslDKct3IbYArmfK6DdBsKy1Kqg9v&#10;vNZAAeBm60fau3eqajXh8eElz7o3QfnsqLGvzAQQWleAka0vVA0wdXoDStfxOtOl26GXCOxAssOR&#10;WLy2iIFyPByFgwhMDGyDKBrHQxcmeLldaWO/clUiJ0yxhqw9n+jj0tjGtXNxj0m1EEXhyVtItJ/i&#10;0WAY+gtHCwQvpPOFJCBGKzWkfEqiPgkv+klvMYrHPbIgw14yDuNeGCUXySgkCblcPLt4EZnkIk25&#10;XArJuw8Skb8jYPtVG2r7L/ImVaMKkbo6XG6uunmh0SOFn7oBDvxoEXrlFbxNxwMI1XW7rzJwPWt6&#10;4yRbb2pPb9L1baPSA7RTK4AZOmIqthDw9pIau6IaPj8oYaDZW1iyQgG2qpUwypX++Se98wdIwIrR&#10;HobJFJuHHdUco+JKwm9NIkIgrPUHEPRr7abTyl05V1B95LPyovO1RSdmWpX3MO/O3WtgopLBmwBX&#10;J84tnMAA85Lx83Mvw5ypqF3KdcVc6A7ru/qe6qqlmwUUb1Q3bujkHesaX3dTqvOdVZnwlHT4NmhC&#10;B9wBZpTvRTtP3RB8ffZeL1N/9gsAAP//AwBQSwMEFAAGAAgAAAAhALR69O/gAAAACwEAAA8AAABk&#10;cnMvZG93bnJldi54bWxMj81OwzAQhO9IvIO1SNyoE0gjGuJUCMQFCSEK4uzEm58mXkex2yZvz/ZE&#10;b7s7o9lv8u1sB3HEyXeOFMSrCARS5UxHjYKf77e7RxA+aDJ6cIQKFvSwLa6vcp0Zd6IvPO5CIziE&#10;fKYVtCGMmZS+atFqv3IjEmu1m6wOvE6NNJM+cbgd5H0UpdLqjvhDq0d8abHqdwerIPnclLXc93b/&#10;sbwvS9fXv69lrdTtzfz8BCLgHP7NcMZndCiYqXQHMl4MCrhI4Os6XT+AOOvxJkpBlDylcZKALHJ5&#10;2aH4AwAA//8DAFBLAQItABQABgAIAAAAIQC2gziS/gAAAOEBAAATAAAAAAAAAAAAAAAAAAAAAABb&#10;Q29udGVudF9UeXBlc10ueG1sUEsBAi0AFAAGAAgAAAAhADj9If/WAAAAlAEAAAsAAAAAAAAAAAAA&#10;AAAALwEAAF9yZWxzLy5yZWxzUEsBAi0AFAAGAAgAAAAhAAiBlF0YAwAAPQYAAA4AAAAAAAAAAAAA&#10;AAAALgIAAGRycy9lMm9Eb2MueG1sUEsBAi0AFAAGAAgAAAAhALR69O/gAAAACwEAAA8AAAAAAAAA&#10;AAAAAAAAcgUAAGRycy9kb3ducmV2LnhtbFBLBQYAAAAABAAEAPMAAAB/BgAAAAA=&#10;" o:allowincell="f" filled="f" stroked="f" strokeweight=".5pt">
              <v:textbox inset=",0,,0">
                <w:txbxContent>
                  <w:p w14:paraId="44FF8F0E" w14:textId="1B1FE388" w:rsidR="00A77AFF" w:rsidRPr="003218FD" w:rsidRDefault="00A77AFF" w:rsidP="00A77AFF">
                    <w:pPr>
                      <w:spacing w:after="0"/>
                      <w:jc w:val="center"/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</w:pPr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တၢ်</w:t>
                    </w:r>
                    <w:proofErr w:type="spellStart"/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ထုးထီ</w:t>
                    </w:r>
                    <w:proofErr w:type="spellEnd"/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ၣ်</w:t>
                    </w:r>
                    <w:proofErr w:type="spellStart"/>
                    <w:r w:rsidRPr="003218FD"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>ရၤလီၤဖိးသဲစး</w:t>
                    </w:r>
                    <w:proofErr w:type="spellEnd"/>
                    <w:r>
                      <w:rPr>
                        <w:rFonts w:ascii="Karen Text" w:hAnsi="Karen Text" w:cs="Karen Text"/>
                        <w:b/>
                        <w:bCs/>
                        <w:color w:val="000000"/>
                        <w:sz w:val="20"/>
                      </w:rPr>
                      <w:t xml:space="preserve"> </w:t>
                    </w:r>
                  </w:p>
                  <w:p w14:paraId="229D9315" w14:textId="59AC6084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15ABB2C2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aTFwMAADw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WiMHI4raNHN+no1v8mD8SgYRRmO4zgBoGkWRkFMAcOMKgIIPn163An95RtWxVxktD1NEi8Y&#10;h/Eo8j93Zsq2he6McQAE6QwPLNNFpw+T8KRflZjQivL+TuuyEEJT2cpdgGue0aYL0G4rySosj2+8&#10;1sAAoGbnN+ru3ou603inh5c0798E5bNhxqFWEwBoXQNEurkUDTC81ytQmoY3uazMDq10wA74HE+8&#10;oo12CCjHYeSNfDARsI18fxyHJoz7cruWSn+lonKMkCIJWVs64f1S6da1dzGPcbFgZWm5W3LnkKJo&#10;FHr2wskCwUtufCEJiNFJLSefEn8YeJfDZLCI4vEgWAThIBl78cDzk8sk8oIkuFo8m3h+MClYllG+&#10;ZJz2/8MP/o5/3U9tmW1/yJtUlShZZuowuZnq5qV09hg+6gY48KND6JWX+zYdCyBU1++2Stf0rO2N&#10;kXSzaSy7LeBGsxHZEdopBcAMHVE1WTB4e4mVXmEJfx+UMM/0HSx5KQBb0UnIKYT8+Se98QdIwIqc&#10;A8ySFKnHHZYUOeU1h8+a+EEAYbU9gCBfaze9lu+quYDqfZuVFY2vLnsxl6J6gHE3M6+BCXMCbwJc&#10;vTjXcAIDjEtCZzMrw5ipsV7ydU1M6B7r++YBy7qjmwYUb0U/bfDkHetaX3OTi9lOi5xZSr6gCR0w&#10;BxhRthfdODUz8PXZer0M/e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AU9SaTFwMAADwGAAAOAAAAAAAAAAAAAAAA&#10;AC4CAABkcnMvZTJvRG9jLnhtbFBLAQItABQABgAIAAAAIQBIDV6a3wAAAAsBAAAPAAAAAAAAAAAA&#10;AAAAAHEFAABkcnMvZG93bnJldi54bWxQSwUGAAAAAAQABADzAAAAfQYAAAAA&#10;" o:allowincell="f" filled="f" stroked="f" strokeweight=".5pt">
              <v:textbox inset=",0,,0">
                <w:txbxContent>
                  <w:p w14:paraId="10DFFF1B" w14:textId="15ABB2C2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1CCCE" w14:textId="77777777" w:rsidR="00E159C2" w:rsidRDefault="00E159C2" w:rsidP="002862F1">
      <w:pPr>
        <w:spacing w:before="120"/>
      </w:pPr>
      <w:r>
        <w:separator/>
      </w:r>
    </w:p>
  </w:footnote>
  <w:footnote w:type="continuationSeparator" w:id="0">
    <w:p w14:paraId="3AA4709E" w14:textId="77777777" w:rsidR="00E159C2" w:rsidRDefault="00E159C2">
      <w:r>
        <w:continuationSeparator/>
      </w:r>
    </w:p>
  </w:footnote>
  <w:footnote w:type="continuationNotice" w:id="1">
    <w:p w14:paraId="637364E0" w14:textId="77777777" w:rsidR="00E159C2" w:rsidRDefault="00E15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280"/>
    <w:rsid w:val="003214F1"/>
    <w:rsid w:val="003218FD"/>
    <w:rsid w:val="00322E4B"/>
    <w:rsid w:val="00327870"/>
    <w:rsid w:val="003323EE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02E9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D67E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0599"/>
    <w:rsid w:val="00483968"/>
    <w:rsid w:val="00484F86"/>
    <w:rsid w:val="00487FC1"/>
    <w:rsid w:val="00490746"/>
    <w:rsid w:val="00490852"/>
    <w:rsid w:val="00490EAE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4273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61A"/>
    <w:rsid w:val="005B1C6D"/>
    <w:rsid w:val="005B21B6"/>
    <w:rsid w:val="005B3A08"/>
    <w:rsid w:val="005B5012"/>
    <w:rsid w:val="005B668B"/>
    <w:rsid w:val="005B7A63"/>
    <w:rsid w:val="005C0955"/>
    <w:rsid w:val="005C1B8E"/>
    <w:rsid w:val="005C49DA"/>
    <w:rsid w:val="005C50F3"/>
    <w:rsid w:val="005C54B5"/>
    <w:rsid w:val="005C5D80"/>
    <w:rsid w:val="005C5D91"/>
    <w:rsid w:val="005D07B8"/>
    <w:rsid w:val="005D6597"/>
    <w:rsid w:val="005E14E7"/>
    <w:rsid w:val="005E1ADB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399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53F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F6A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636E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0CCD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77AFF"/>
    <w:rsid w:val="00A8236D"/>
    <w:rsid w:val="00A854EB"/>
    <w:rsid w:val="00A872E5"/>
    <w:rsid w:val="00A91406"/>
    <w:rsid w:val="00A96E65"/>
    <w:rsid w:val="00A97A52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6E2A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0E9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45723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2B68"/>
    <w:rsid w:val="00E051C8"/>
    <w:rsid w:val="00E06B75"/>
    <w:rsid w:val="00E11332"/>
    <w:rsid w:val="00E11352"/>
    <w:rsid w:val="00E159C2"/>
    <w:rsid w:val="00E170DC"/>
    <w:rsid w:val="00E17546"/>
    <w:rsid w:val="00E210B5"/>
    <w:rsid w:val="00E21E7F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5A6D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A63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file:///C:\Users\Asus\Downloads\%20Health%20Transl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file:///C:\Users\Asus\Downloads\&#4096;&#4157;&#4194;&#4154;&#4112;&#4194;&#4154;&#4129;&#4141;&#4195;&#4154;&#4102;&#4144;&#4195;&#4154;&#4129;&#4141;&#4195;&#4154;&#4097;&#4155;&#4151;%20&#4112;&#4194;&#4154;&#4096;&#4157;&#4146;&#4152;&#4096;&#4155;&#4141;&#4152;&#4113;&#4150;&#4112;&#4118;&#4195;&#4154;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hyperlink" Target="mailto:&#4129;&#4150;&#4121;&#4151;(&#4124;)&#4112;&#4194;&#4154;&#4102;&#4146;&#4152;&#4096;&#4126;&#4150;&#4195;&#4154;&#4114;&#4142;&#4126;&#4114;&#4194;&#4096;&#4123;&#4144;&#4194;&#4154;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56f13c3b-1a5e-4b20-8813-0ef8710fa369"/>
    <ds:schemaRef ds:uri="http://purl.org/dc/elements/1.1/"/>
    <ds:schemaRef ds:uri="http://purl.org/dc/dcmitype/"/>
    <ds:schemaRef ds:uri="http://schemas.openxmlformats.org/package/2006/metadata/core-properties"/>
    <ds:schemaRef ds:uri="bef801f1-2872-443b-a104-0f84f9fd089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33A5CD-B8A7-4F73-B6EA-6BDA274E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258</Words>
  <Characters>5224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5472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3</cp:revision>
  <cp:lastPrinted>2022-01-17T00:59:00Z</cp:lastPrinted>
  <dcterms:created xsi:type="dcterms:W3CDTF">2022-01-12T01:00:00Z</dcterms:created>
  <dcterms:modified xsi:type="dcterms:W3CDTF">2022-01-17T01:01:00Z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